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BB1A1" w14:textId="7482EF45" w:rsidR="006E5D65" w:rsidRPr="00563947" w:rsidRDefault="00997F14" w:rsidP="443839B3">
      <w:pPr>
        <w:spacing w:line="240" w:lineRule="auto"/>
        <w:jc w:val="right"/>
        <w:rPr>
          <w:rFonts w:ascii="Corbel" w:hAnsi="Corbel"/>
          <w:i/>
          <w:iCs/>
        </w:rPr>
      </w:pPr>
      <w:r w:rsidRPr="443839B3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443839B3">
        <w:rPr>
          <w:rFonts w:ascii="Corbel" w:hAnsi="Corbel"/>
          <w:i/>
          <w:iCs/>
        </w:rPr>
        <w:t xml:space="preserve">Załącznik nr </w:t>
      </w:r>
      <w:r w:rsidR="006F31E2" w:rsidRPr="443839B3">
        <w:rPr>
          <w:rFonts w:ascii="Corbel" w:hAnsi="Corbel"/>
          <w:i/>
          <w:iCs/>
        </w:rPr>
        <w:t>1.5</w:t>
      </w:r>
      <w:r w:rsidR="00D8678B" w:rsidRPr="443839B3">
        <w:rPr>
          <w:rFonts w:ascii="Corbel" w:hAnsi="Corbel"/>
          <w:i/>
          <w:iCs/>
        </w:rPr>
        <w:t xml:space="preserve"> do Zarządzenia</w:t>
      </w:r>
      <w:r w:rsidR="002A22BF" w:rsidRPr="443839B3">
        <w:rPr>
          <w:rFonts w:ascii="Corbel" w:hAnsi="Corbel"/>
          <w:i/>
          <w:iCs/>
        </w:rPr>
        <w:t xml:space="preserve"> Rektora UR </w:t>
      </w:r>
      <w:r w:rsidR="00CD6897" w:rsidRPr="443839B3">
        <w:rPr>
          <w:rFonts w:ascii="Corbel" w:hAnsi="Corbel"/>
          <w:i/>
          <w:iCs/>
        </w:rPr>
        <w:t xml:space="preserve">nr </w:t>
      </w:r>
      <w:r w:rsidR="006000D1" w:rsidRPr="006000D1">
        <w:rPr>
          <w:rFonts w:ascii="Corbel" w:hAnsi="Corbel"/>
          <w:bCs/>
          <w:i/>
          <w:iCs/>
        </w:rPr>
        <w:t>61/2025</w:t>
      </w:r>
    </w:p>
    <w:p w14:paraId="3B23287F" w14:textId="77777777" w:rsidR="0085747A" w:rsidRPr="005639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F60FBE" w14:textId="2D27C92B" w:rsidR="211FECFF" w:rsidRDefault="211FECFF" w:rsidP="443839B3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43839B3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443839B3">
        <w:rPr>
          <w:rFonts w:ascii="Corbel" w:eastAsia="Corbel" w:hAnsi="Corbel" w:cs="Corbel"/>
          <w:sz w:val="24"/>
          <w:szCs w:val="24"/>
        </w:rPr>
        <w:t xml:space="preserve"> </w:t>
      </w:r>
    </w:p>
    <w:p w14:paraId="32AA9D43" w14:textId="3EBFB27E" w:rsidR="211FECFF" w:rsidRDefault="211FECFF" w:rsidP="443839B3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443839B3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443839B3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6000D1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6000D1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6000D1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6000D1">
        <w:rPr>
          <w:rFonts w:ascii="Corbel" w:eastAsia="Corbel" w:hAnsi="Corbel" w:cs="Corbel"/>
          <w:b/>
          <w:bCs/>
          <w:sz w:val="24"/>
          <w:szCs w:val="24"/>
        </w:rPr>
        <w:t>7</w:t>
      </w:r>
      <w:r w:rsidRPr="443839B3">
        <w:rPr>
          <w:rFonts w:ascii="Corbel" w:eastAsia="Corbel" w:hAnsi="Corbel" w:cs="Corbel"/>
          <w:sz w:val="24"/>
          <w:szCs w:val="24"/>
        </w:rPr>
        <w:t xml:space="preserve"> </w:t>
      </w:r>
    </w:p>
    <w:p w14:paraId="01816784" w14:textId="5144DFE9" w:rsidR="211FECFF" w:rsidRDefault="211FECFF" w:rsidP="443839B3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443839B3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43839B3">
        <w:rPr>
          <w:rFonts w:ascii="Corbel" w:eastAsia="Corbel" w:hAnsi="Corbel" w:cs="Corbel"/>
          <w:i/>
          <w:iCs/>
        </w:rPr>
        <w:t>(skrajne daty</w:t>
      </w:r>
      <w:r w:rsidRPr="443839B3">
        <w:rPr>
          <w:rFonts w:ascii="Corbel" w:eastAsia="Corbel" w:hAnsi="Corbel" w:cs="Corbel"/>
          <w:sz w:val="18"/>
          <w:szCs w:val="18"/>
        </w:rPr>
        <w:t xml:space="preserve">) </w:t>
      </w:r>
    </w:p>
    <w:p w14:paraId="046E0A0B" w14:textId="749D0285" w:rsidR="211FECFF" w:rsidRDefault="211FECFF" w:rsidP="443839B3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443839B3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6000D1">
        <w:rPr>
          <w:rFonts w:ascii="Corbel" w:eastAsia="Corbel" w:hAnsi="Corbel" w:cs="Corbel"/>
          <w:b/>
          <w:bCs/>
          <w:sz w:val="24"/>
          <w:szCs w:val="24"/>
        </w:rPr>
        <w:t>6</w:t>
      </w:r>
      <w:r w:rsidRPr="443839B3">
        <w:rPr>
          <w:rFonts w:ascii="Corbel" w:eastAsia="Corbel" w:hAnsi="Corbel" w:cs="Corbel"/>
          <w:sz w:val="24"/>
          <w:szCs w:val="24"/>
        </w:rPr>
        <w:t>/</w:t>
      </w:r>
      <w:r w:rsidRPr="443839B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6000D1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64E346E" w14:textId="489C8EFA" w:rsidR="443839B3" w:rsidRDefault="443839B3" w:rsidP="443839B3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4ED5743E" w14:textId="77777777" w:rsidR="0085747A" w:rsidRPr="0056394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3947">
        <w:rPr>
          <w:rFonts w:ascii="Corbel" w:hAnsi="Corbel"/>
          <w:szCs w:val="24"/>
        </w:rPr>
        <w:t xml:space="preserve">1. </w:t>
      </w:r>
      <w:r w:rsidR="0085747A" w:rsidRPr="00563947">
        <w:rPr>
          <w:rFonts w:ascii="Corbel" w:hAnsi="Corbel"/>
          <w:szCs w:val="24"/>
        </w:rPr>
        <w:t xml:space="preserve">Podstawowe </w:t>
      </w:r>
      <w:r w:rsidR="00445970" w:rsidRPr="0056394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85747A" w:rsidRPr="00563947" w14:paraId="70088969" w14:textId="77777777" w:rsidTr="006000D1">
        <w:tc>
          <w:tcPr>
            <w:tcW w:w="4282" w:type="dxa"/>
            <w:vAlign w:val="center"/>
          </w:tcPr>
          <w:p w14:paraId="6DD93BC6" w14:textId="77777777" w:rsidR="0085747A" w:rsidRPr="005639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41D6FF2F" w14:textId="77777777" w:rsidR="0085747A" w:rsidRPr="006000D1" w:rsidRDefault="007570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000D1">
              <w:rPr>
                <w:rFonts w:ascii="Corbel" w:hAnsi="Corbel"/>
                <w:sz w:val="24"/>
                <w:szCs w:val="24"/>
              </w:rPr>
              <w:t>Tworzenie i realizacja projektów interaktywnych</w:t>
            </w:r>
          </w:p>
        </w:tc>
      </w:tr>
      <w:tr w:rsidR="0085747A" w:rsidRPr="00563947" w14:paraId="7060B6F7" w14:textId="77777777" w:rsidTr="006000D1">
        <w:tc>
          <w:tcPr>
            <w:tcW w:w="4282" w:type="dxa"/>
            <w:vAlign w:val="center"/>
          </w:tcPr>
          <w:p w14:paraId="128C6B19" w14:textId="77777777" w:rsidR="0085747A" w:rsidRPr="005639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FF54B91" w14:textId="77777777" w:rsidR="0085747A" w:rsidRPr="00626162" w:rsidRDefault="005F7897" w:rsidP="001629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S2</w:t>
            </w:r>
            <w:r w:rsidR="00072F2B"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[3]MC_04</w:t>
            </w:r>
          </w:p>
        </w:tc>
      </w:tr>
      <w:tr w:rsidR="0085747A" w:rsidRPr="00563947" w14:paraId="4A8BFFCB" w14:textId="77777777" w:rsidTr="006000D1">
        <w:tc>
          <w:tcPr>
            <w:tcW w:w="4282" w:type="dxa"/>
            <w:vAlign w:val="center"/>
          </w:tcPr>
          <w:p w14:paraId="495811E6" w14:textId="77777777" w:rsidR="0085747A" w:rsidRPr="005639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6394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2B37B3F" w14:textId="07A9C571" w:rsidR="0085747A" w:rsidRPr="00626162" w:rsidRDefault="00600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E4A98" w:rsidRPr="0062616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563947" w14:paraId="3D75CCCF" w14:textId="77777777" w:rsidTr="006000D1">
        <w:tc>
          <w:tcPr>
            <w:tcW w:w="4282" w:type="dxa"/>
            <w:vAlign w:val="center"/>
          </w:tcPr>
          <w:p w14:paraId="77E0FBC3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0D27730F" w14:textId="4F3EB7C3" w:rsidR="0085747A" w:rsidRPr="00626162" w:rsidRDefault="00C575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575F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563947" w14:paraId="1C30F867" w14:textId="77777777" w:rsidTr="006000D1">
        <w:tc>
          <w:tcPr>
            <w:tcW w:w="4282" w:type="dxa"/>
            <w:vAlign w:val="center"/>
          </w:tcPr>
          <w:p w14:paraId="6B3EEA2D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67AABD67" w14:textId="77777777" w:rsidR="0085747A" w:rsidRPr="00626162" w:rsidRDefault="002B5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563947" w14:paraId="733D3783" w14:textId="77777777" w:rsidTr="006000D1">
        <w:tc>
          <w:tcPr>
            <w:tcW w:w="4282" w:type="dxa"/>
            <w:vAlign w:val="center"/>
          </w:tcPr>
          <w:p w14:paraId="1DB6550C" w14:textId="77777777" w:rsidR="0085747A" w:rsidRPr="005639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499" w:type="dxa"/>
            <w:vAlign w:val="center"/>
          </w:tcPr>
          <w:p w14:paraId="76E967BA" w14:textId="77777777" w:rsidR="0085747A" w:rsidRPr="00626162" w:rsidRDefault="00312E24" w:rsidP="00077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="00B644A9" w:rsidRPr="00626162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="0085747A" w:rsidRPr="00563947" w14:paraId="6EEF9101" w14:textId="77777777" w:rsidTr="006000D1">
        <w:tc>
          <w:tcPr>
            <w:tcW w:w="4282" w:type="dxa"/>
            <w:vAlign w:val="center"/>
          </w:tcPr>
          <w:p w14:paraId="0E87A0FE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0437E241" w14:textId="77777777" w:rsidR="0085747A" w:rsidRPr="00626162" w:rsidRDefault="007D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563947" w14:paraId="62098B03" w14:textId="77777777" w:rsidTr="006000D1">
        <w:tc>
          <w:tcPr>
            <w:tcW w:w="4282" w:type="dxa"/>
            <w:vAlign w:val="center"/>
          </w:tcPr>
          <w:p w14:paraId="779AD8CF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A7C6A60" w14:textId="77777777" w:rsidR="0085747A" w:rsidRPr="00626162" w:rsidRDefault="001654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563947" w14:paraId="3E81C144" w14:textId="77777777" w:rsidTr="006000D1">
        <w:tc>
          <w:tcPr>
            <w:tcW w:w="4282" w:type="dxa"/>
            <w:vAlign w:val="center"/>
          </w:tcPr>
          <w:p w14:paraId="2326DD64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63947">
              <w:rPr>
                <w:rFonts w:ascii="Corbel" w:hAnsi="Corbel"/>
                <w:sz w:val="24"/>
                <w:szCs w:val="24"/>
              </w:rPr>
              <w:t>/y</w:t>
            </w:r>
            <w:r w:rsidRPr="0056394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2507FD00" w14:textId="77777777" w:rsidR="0085747A" w:rsidRPr="00626162" w:rsidRDefault="00DA3CC6" w:rsidP="004845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26162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484541" w:rsidRPr="00626162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563947" w14:paraId="54E06D8A" w14:textId="77777777" w:rsidTr="006000D1">
        <w:tc>
          <w:tcPr>
            <w:tcW w:w="4282" w:type="dxa"/>
            <w:vAlign w:val="center"/>
          </w:tcPr>
          <w:p w14:paraId="12E0267F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3C3192FB" w14:textId="77777777" w:rsidR="0085747A" w:rsidRPr="00563947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563947" w14:paraId="29CCFC00" w14:textId="77777777" w:rsidTr="006000D1">
        <w:tc>
          <w:tcPr>
            <w:tcW w:w="4282" w:type="dxa"/>
            <w:vAlign w:val="center"/>
          </w:tcPr>
          <w:p w14:paraId="40D7367A" w14:textId="77777777" w:rsidR="00923D7D" w:rsidRPr="005639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1B51BD04" w14:textId="77777777" w:rsidR="00923D7D" w:rsidRPr="00563947" w:rsidRDefault="00776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563947" w14:paraId="2D9F59AD" w14:textId="77777777" w:rsidTr="006000D1">
        <w:tc>
          <w:tcPr>
            <w:tcW w:w="4282" w:type="dxa"/>
            <w:vAlign w:val="center"/>
          </w:tcPr>
          <w:p w14:paraId="37EC52A8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002BDBE4" w14:textId="77777777" w:rsidR="0085747A" w:rsidRPr="00563947" w:rsidRDefault="00F97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  <w:tr w:rsidR="0085747A" w:rsidRPr="00563947" w14:paraId="2907202C" w14:textId="77777777" w:rsidTr="006000D1">
        <w:tc>
          <w:tcPr>
            <w:tcW w:w="4282" w:type="dxa"/>
            <w:vAlign w:val="center"/>
          </w:tcPr>
          <w:p w14:paraId="553FFCE4" w14:textId="77777777" w:rsidR="0085747A" w:rsidRPr="005639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2D5A427" w14:textId="7120D75C" w:rsidR="0085747A" w:rsidRPr="00563947" w:rsidRDefault="006261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Katarzyna Garwol</w:t>
            </w:r>
          </w:p>
        </w:tc>
      </w:tr>
    </w:tbl>
    <w:p w14:paraId="1169EDB6" w14:textId="77777777" w:rsidR="0085747A" w:rsidRPr="005639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* </w:t>
      </w:r>
      <w:r w:rsidRPr="00563947">
        <w:rPr>
          <w:rFonts w:ascii="Corbel" w:hAnsi="Corbel"/>
          <w:i/>
          <w:sz w:val="24"/>
          <w:szCs w:val="24"/>
        </w:rPr>
        <w:t>-</w:t>
      </w:r>
      <w:r w:rsidR="00B90885" w:rsidRPr="005639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3947">
        <w:rPr>
          <w:rFonts w:ascii="Corbel" w:hAnsi="Corbel"/>
          <w:b w:val="0"/>
          <w:sz w:val="24"/>
          <w:szCs w:val="24"/>
        </w:rPr>
        <w:t>e,</w:t>
      </w:r>
      <w:r w:rsidRPr="00563947">
        <w:rPr>
          <w:rFonts w:ascii="Corbel" w:hAnsi="Corbel"/>
          <w:i/>
          <w:sz w:val="24"/>
          <w:szCs w:val="24"/>
        </w:rPr>
        <w:t xml:space="preserve"> </w:t>
      </w:r>
      <w:r w:rsidRPr="0056394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3947">
        <w:rPr>
          <w:rFonts w:ascii="Corbel" w:hAnsi="Corbel"/>
          <w:b w:val="0"/>
          <w:i/>
          <w:sz w:val="24"/>
          <w:szCs w:val="24"/>
        </w:rPr>
        <w:t>w Jednostce</w:t>
      </w:r>
    </w:p>
    <w:p w14:paraId="27D11BA9" w14:textId="77777777" w:rsidR="00923D7D" w:rsidRPr="005639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1EF33F" w14:textId="77777777" w:rsidR="0085747A" w:rsidRPr="005639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1.</w:t>
      </w:r>
      <w:r w:rsidR="00E22FBC" w:rsidRPr="00563947">
        <w:rPr>
          <w:rFonts w:ascii="Corbel" w:hAnsi="Corbel"/>
          <w:sz w:val="24"/>
          <w:szCs w:val="24"/>
        </w:rPr>
        <w:t>1</w:t>
      </w:r>
      <w:r w:rsidRPr="005639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666AFC" w14:textId="77777777" w:rsidR="00923D7D" w:rsidRPr="0056394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563947" w14:paraId="7E3BF66D" w14:textId="77777777" w:rsidTr="443839B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411A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Semestr</w:t>
            </w:r>
          </w:p>
          <w:p w14:paraId="41857071" w14:textId="77777777" w:rsidR="00015B8F" w:rsidRPr="00563947" w:rsidRDefault="002B5EA0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(</w:t>
            </w:r>
            <w:r w:rsidR="00363F78" w:rsidRPr="0056394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6B67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2BC7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5792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8538E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4E6B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44EC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FAB6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5DDF4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639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9834" w14:textId="77777777" w:rsidR="00015B8F" w:rsidRPr="00563947" w:rsidRDefault="00015B8F" w:rsidP="00DF6C2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3947">
              <w:rPr>
                <w:rFonts w:ascii="Corbel" w:hAnsi="Corbel"/>
                <w:b/>
                <w:szCs w:val="24"/>
              </w:rPr>
              <w:t>Liczba pkt</w:t>
            </w:r>
            <w:r w:rsidR="00B90885" w:rsidRPr="00563947">
              <w:rPr>
                <w:rFonts w:ascii="Corbel" w:hAnsi="Corbel"/>
                <w:b/>
                <w:szCs w:val="24"/>
              </w:rPr>
              <w:t>.</w:t>
            </w:r>
            <w:r w:rsidRPr="0056394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3947" w14:paraId="4CDE1DB0" w14:textId="77777777" w:rsidTr="443839B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B765" w14:textId="77777777" w:rsidR="00015B8F" w:rsidRPr="00563947" w:rsidRDefault="00D30392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II</w:t>
            </w:r>
            <w:r w:rsidR="00C05CAF" w:rsidRPr="00563947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8B03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CC75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5A3B" w14:textId="77777777" w:rsidR="00015B8F" w:rsidRPr="00563947" w:rsidRDefault="001C4D2A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45FA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58AB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7196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5CAF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9393" w14:textId="77777777" w:rsidR="00015B8F" w:rsidRPr="00563947" w:rsidRDefault="00931C08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1465" w14:textId="77777777" w:rsidR="00015B8F" w:rsidRPr="00563947" w:rsidRDefault="001C4D2A" w:rsidP="00DF6C2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25CF38" w14:textId="77777777" w:rsidR="00923D7D" w:rsidRPr="0056394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690FFA" w14:textId="77777777" w:rsidR="0085747A" w:rsidRPr="005639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>1.</w:t>
      </w:r>
      <w:r w:rsidR="00E22FBC" w:rsidRPr="00563947">
        <w:rPr>
          <w:rFonts w:ascii="Corbel" w:hAnsi="Corbel"/>
          <w:smallCaps w:val="0"/>
          <w:szCs w:val="24"/>
        </w:rPr>
        <w:t>2</w:t>
      </w:r>
      <w:r w:rsidR="00F83B28" w:rsidRPr="00563947">
        <w:rPr>
          <w:rFonts w:ascii="Corbel" w:hAnsi="Corbel"/>
          <w:smallCaps w:val="0"/>
          <w:szCs w:val="24"/>
        </w:rPr>
        <w:t>.</w:t>
      </w:r>
      <w:r w:rsidR="00F83B28" w:rsidRPr="00563947">
        <w:rPr>
          <w:rFonts w:ascii="Corbel" w:hAnsi="Corbel"/>
          <w:smallCaps w:val="0"/>
          <w:szCs w:val="24"/>
        </w:rPr>
        <w:tab/>
      </w:r>
      <w:r w:rsidRPr="00563947">
        <w:rPr>
          <w:rFonts w:ascii="Corbel" w:hAnsi="Corbel"/>
          <w:smallCaps w:val="0"/>
          <w:szCs w:val="24"/>
        </w:rPr>
        <w:t xml:space="preserve">Sposób realizacji zajęć  </w:t>
      </w:r>
    </w:p>
    <w:p w14:paraId="58969188" w14:textId="77777777" w:rsidR="0085747A" w:rsidRPr="00563947" w:rsidRDefault="00DF6C2A" w:rsidP="00563947">
      <w:pPr>
        <w:pStyle w:val="Punktygwne"/>
        <w:pBdr>
          <w:between w:val="single" w:sz="4" w:space="1" w:color="auto"/>
        </w:pBdr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Corbel" w:eastAsia="MS Gothic" w:hAnsi="Corbel" w:cs="MS Gothic"/>
          <w:b w:val="0"/>
          <w:szCs w:val="24"/>
        </w:rPr>
        <w:t xml:space="preserve"> </w:t>
      </w:r>
      <w:r w:rsidR="005609AB" w:rsidRPr="00563947">
        <w:rPr>
          <w:rFonts w:ascii="Corbel" w:eastAsia="MS Gothic" w:hAnsi="Corbel" w:cs="MS Gothic"/>
          <w:b w:val="0"/>
          <w:szCs w:val="24"/>
        </w:rPr>
        <w:t>X</w:t>
      </w:r>
      <w:r w:rsidR="0085747A" w:rsidRPr="0056394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359F296" w14:textId="77777777" w:rsidR="0085747A" w:rsidRPr="00563947" w:rsidRDefault="0085747A" w:rsidP="0056394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563947">
        <w:rPr>
          <w:rFonts w:ascii="Segoe UI Symbol" w:eastAsia="MS Gothic" w:hAnsi="Segoe UI Symbol" w:cs="Segoe UI Symbol"/>
          <w:b w:val="0"/>
          <w:szCs w:val="24"/>
        </w:rPr>
        <w:t>☐</w:t>
      </w:r>
      <w:r w:rsidRPr="0056394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BC38B6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D87E3F" w14:textId="61002486" w:rsidR="00E22FBC" w:rsidRPr="00563947" w:rsidRDefault="00E22FBC" w:rsidP="443839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43839B3">
        <w:rPr>
          <w:rFonts w:ascii="Corbel" w:hAnsi="Corbel"/>
          <w:smallCaps w:val="0"/>
        </w:rPr>
        <w:t xml:space="preserve">1.3 </w:t>
      </w:r>
      <w:r>
        <w:tab/>
      </w:r>
      <w:r w:rsidRPr="443839B3">
        <w:rPr>
          <w:rFonts w:ascii="Corbel" w:hAnsi="Corbel"/>
          <w:smallCaps w:val="0"/>
        </w:rPr>
        <w:t>For</w:t>
      </w:r>
      <w:r w:rsidR="00445970" w:rsidRPr="443839B3">
        <w:rPr>
          <w:rFonts w:ascii="Corbel" w:hAnsi="Corbel"/>
          <w:smallCaps w:val="0"/>
        </w:rPr>
        <w:t xml:space="preserve">ma zaliczenia przedmiotu </w:t>
      </w:r>
      <w:r w:rsidRPr="443839B3">
        <w:rPr>
          <w:rFonts w:ascii="Corbel" w:hAnsi="Corbel"/>
          <w:smallCaps w:val="0"/>
        </w:rPr>
        <w:t xml:space="preserve">(z toku) </w:t>
      </w:r>
      <w:r w:rsidRPr="443839B3">
        <w:rPr>
          <w:rFonts w:ascii="Corbel" w:hAnsi="Corbel"/>
          <w:b w:val="0"/>
          <w:smallCaps w:val="0"/>
        </w:rPr>
        <w:t>(egzamin, zaliczenie z oceną, zaliczenie bez oceny)</w:t>
      </w:r>
    </w:p>
    <w:p w14:paraId="6B7038CF" w14:textId="77777777" w:rsidR="00563947" w:rsidRPr="00563947" w:rsidRDefault="005639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405C34" w14:textId="77777777" w:rsidR="009C54AE" w:rsidRPr="00563947" w:rsidRDefault="00863C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63947">
        <w:rPr>
          <w:rFonts w:ascii="Corbel" w:hAnsi="Corbel"/>
          <w:b w:val="0"/>
          <w:szCs w:val="24"/>
        </w:rPr>
        <w:t>ZALICZENIE Z OCENĄ</w:t>
      </w:r>
    </w:p>
    <w:p w14:paraId="7F1E0C3B" w14:textId="77777777" w:rsidR="00E960BB" w:rsidRPr="0056394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C82F5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3947">
        <w:rPr>
          <w:rFonts w:ascii="Corbel" w:hAnsi="Corbel"/>
          <w:szCs w:val="24"/>
        </w:rPr>
        <w:t xml:space="preserve">2.Wymagania wstępne </w:t>
      </w:r>
    </w:p>
    <w:p w14:paraId="20CDED69" w14:textId="77777777" w:rsidR="00563947" w:rsidRPr="00563947" w:rsidRDefault="005639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14:paraId="4C558E02" w14:textId="77777777" w:rsidTr="00563947">
        <w:tc>
          <w:tcPr>
            <w:tcW w:w="9520" w:type="dxa"/>
          </w:tcPr>
          <w:p w14:paraId="17199AD5" w14:textId="77777777" w:rsidR="0085747A" w:rsidRPr="00563947" w:rsidRDefault="00092A4A" w:rsidP="00092A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obsługi komputera</w:t>
            </w:r>
          </w:p>
        </w:tc>
      </w:tr>
    </w:tbl>
    <w:p w14:paraId="0935B826" w14:textId="77777777" w:rsidR="00F214CC" w:rsidRPr="00563947" w:rsidRDefault="00F214CC" w:rsidP="00F214CC">
      <w:pPr>
        <w:spacing w:after="0" w:line="240" w:lineRule="auto"/>
        <w:rPr>
          <w:rFonts w:ascii="Corbel" w:hAnsi="Corbel"/>
          <w:szCs w:val="24"/>
        </w:rPr>
      </w:pPr>
    </w:p>
    <w:p w14:paraId="6CE63FFA" w14:textId="497E90FB" w:rsidR="0085747A" w:rsidRPr="00563947" w:rsidRDefault="000A49A2" w:rsidP="443839B3">
      <w:pPr>
        <w:spacing w:after="0" w:line="240" w:lineRule="auto"/>
        <w:rPr>
          <w:rFonts w:ascii="Corbel" w:hAnsi="Corbel"/>
          <w:b/>
          <w:bCs/>
          <w:smallCaps/>
        </w:rPr>
      </w:pPr>
      <w:r>
        <w:rPr>
          <w:rFonts w:ascii="Corbel" w:hAnsi="Corbel"/>
          <w:b/>
          <w:smallCaps/>
          <w:szCs w:val="24"/>
        </w:rPr>
        <w:br w:type="column"/>
      </w:r>
      <w:r w:rsidR="0071620A" w:rsidRPr="443839B3">
        <w:rPr>
          <w:rFonts w:ascii="Corbel" w:hAnsi="Corbel"/>
          <w:b/>
          <w:bCs/>
          <w:smallCaps/>
        </w:rPr>
        <w:lastRenderedPageBreak/>
        <w:t>3.</w:t>
      </w:r>
      <w:r w:rsidR="0085747A" w:rsidRPr="443839B3">
        <w:rPr>
          <w:rFonts w:ascii="Corbel" w:hAnsi="Corbel"/>
          <w:b/>
          <w:bCs/>
          <w:smallCaps/>
        </w:rPr>
        <w:t xml:space="preserve"> </w:t>
      </w:r>
      <w:r w:rsidR="00A84C85" w:rsidRPr="443839B3">
        <w:rPr>
          <w:rFonts w:ascii="Corbel" w:hAnsi="Corbel"/>
          <w:b/>
          <w:bCs/>
          <w:smallCaps/>
        </w:rPr>
        <w:t>cele, efekty uczenia się</w:t>
      </w:r>
      <w:r w:rsidR="0085747A" w:rsidRPr="443839B3">
        <w:rPr>
          <w:rFonts w:ascii="Corbel" w:hAnsi="Corbel"/>
          <w:b/>
          <w:bCs/>
          <w:smallCaps/>
        </w:rPr>
        <w:t>, treści Programowe i stosowane metody Dydaktyczne</w:t>
      </w:r>
    </w:p>
    <w:p w14:paraId="5831402C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7B69E" w14:textId="77777777" w:rsidR="0085747A" w:rsidRPr="005639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3.1 </w:t>
      </w:r>
      <w:r w:rsidR="00C05F44" w:rsidRPr="00563947">
        <w:rPr>
          <w:rFonts w:ascii="Corbel" w:hAnsi="Corbel"/>
          <w:sz w:val="24"/>
          <w:szCs w:val="24"/>
        </w:rPr>
        <w:t>Cele przedmiotu</w:t>
      </w:r>
    </w:p>
    <w:p w14:paraId="2FA5B50C" w14:textId="77777777" w:rsidR="00F83B28" w:rsidRPr="0056394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63947" w14:paraId="4F3B0C5C" w14:textId="77777777" w:rsidTr="00923D7D">
        <w:tc>
          <w:tcPr>
            <w:tcW w:w="851" w:type="dxa"/>
            <w:vAlign w:val="center"/>
          </w:tcPr>
          <w:p w14:paraId="031F6BB3" w14:textId="77777777" w:rsidR="0085747A" w:rsidRPr="005639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735970" w14:textId="77777777" w:rsidR="0085747A" w:rsidRPr="00563947" w:rsidRDefault="00393F57" w:rsidP="00C347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</w:t>
            </w:r>
            <w:r w:rsidR="005C78FB" w:rsidRPr="00563947">
              <w:rPr>
                <w:rFonts w:ascii="Corbel" w:hAnsi="Corbel"/>
                <w:b w:val="0"/>
                <w:sz w:val="24"/>
                <w:szCs w:val="24"/>
              </w:rPr>
              <w:t>projektowania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="00C347A2" w:rsidRPr="00563947">
              <w:rPr>
                <w:rFonts w:ascii="Corbel" w:hAnsi="Corbel"/>
                <w:b w:val="0"/>
                <w:sz w:val="24"/>
                <w:szCs w:val="24"/>
              </w:rPr>
              <w:t>wdrażania</w:t>
            </w: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 projektów interaktywnych w sieci</w:t>
            </w:r>
          </w:p>
        </w:tc>
      </w:tr>
      <w:tr w:rsidR="00577358" w:rsidRPr="00563947" w14:paraId="1F4A9E0B" w14:textId="77777777" w:rsidTr="00923D7D">
        <w:tc>
          <w:tcPr>
            <w:tcW w:w="851" w:type="dxa"/>
            <w:vAlign w:val="center"/>
          </w:tcPr>
          <w:p w14:paraId="2755FAC4" w14:textId="77777777" w:rsidR="00577358" w:rsidRPr="00563947" w:rsidRDefault="00116F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8206C6" w14:textId="77777777" w:rsidR="00577358" w:rsidRPr="00563947" w:rsidRDefault="00577358" w:rsidP="00C347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Wdrożenie do tworzenia dokumentacji projektowej</w:t>
            </w:r>
          </w:p>
        </w:tc>
      </w:tr>
      <w:tr w:rsidR="00043EFE" w:rsidRPr="00563947" w14:paraId="7A00CBA4" w14:textId="77777777" w:rsidTr="00923D7D">
        <w:tc>
          <w:tcPr>
            <w:tcW w:w="851" w:type="dxa"/>
            <w:vAlign w:val="center"/>
          </w:tcPr>
          <w:p w14:paraId="0C9DC3BF" w14:textId="77777777" w:rsidR="00043EFE" w:rsidRPr="00563947" w:rsidRDefault="00043EFE" w:rsidP="00116F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C</w:t>
            </w:r>
            <w:r w:rsidR="00116F6E" w:rsidRPr="0056394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6B2F43" w14:textId="77777777" w:rsidR="00043EFE" w:rsidRPr="00563947" w:rsidRDefault="00AD5A53" w:rsidP="00146A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Wdrożenie do korzystania z wolnych zasobów w </w:t>
            </w:r>
            <w:r w:rsidR="0002282C" w:rsidRPr="00563947">
              <w:rPr>
                <w:rFonts w:ascii="Corbel" w:hAnsi="Corbel"/>
                <w:b w:val="0"/>
                <w:sz w:val="24"/>
                <w:szCs w:val="24"/>
              </w:rPr>
              <w:t>internecie</w:t>
            </w:r>
          </w:p>
        </w:tc>
      </w:tr>
      <w:tr w:rsidR="00043EFE" w:rsidRPr="00563947" w14:paraId="6008D98F" w14:textId="77777777" w:rsidTr="00923D7D">
        <w:tc>
          <w:tcPr>
            <w:tcW w:w="851" w:type="dxa"/>
            <w:vAlign w:val="center"/>
          </w:tcPr>
          <w:p w14:paraId="0B915C86" w14:textId="77777777" w:rsidR="00043EFE" w:rsidRPr="00563947" w:rsidRDefault="00043EFE" w:rsidP="00116F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16F6E" w:rsidRPr="0056394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2974397" w14:textId="77777777" w:rsidR="00043EFE" w:rsidRPr="00563947" w:rsidRDefault="00897C5F" w:rsidP="000D11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3947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000D1134" w:rsidRPr="00563947">
              <w:rPr>
                <w:rFonts w:ascii="Corbel" w:hAnsi="Corbel"/>
                <w:b w:val="0"/>
                <w:sz w:val="24"/>
                <w:szCs w:val="24"/>
              </w:rPr>
              <w:t>prawnymi aspektami internetu</w:t>
            </w:r>
          </w:p>
        </w:tc>
      </w:tr>
    </w:tbl>
    <w:p w14:paraId="4E8F3DC2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410A26" w14:textId="77777777" w:rsidR="001D7B54" w:rsidRPr="0056394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 xml:space="preserve">3.2 </w:t>
      </w:r>
      <w:r w:rsidR="001D7B54" w:rsidRPr="00563947">
        <w:rPr>
          <w:rFonts w:ascii="Corbel" w:hAnsi="Corbel"/>
          <w:b/>
          <w:sz w:val="24"/>
          <w:szCs w:val="24"/>
        </w:rPr>
        <w:t xml:space="preserve">Efekty </w:t>
      </w:r>
      <w:r w:rsidR="00C05F44" w:rsidRPr="005639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63947">
        <w:rPr>
          <w:rFonts w:ascii="Corbel" w:hAnsi="Corbel"/>
          <w:b/>
          <w:sz w:val="24"/>
          <w:szCs w:val="24"/>
        </w:rPr>
        <w:t>dla przedmiotu</w:t>
      </w:r>
      <w:r w:rsidR="00445970" w:rsidRPr="00563947">
        <w:rPr>
          <w:rFonts w:ascii="Corbel" w:hAnsi="Corbel"/>
          <w:sz w:val="24"/>
          <w:szCs w:val="24"/>
        </w:rPr>
        <w:t xml:space="preserve"> </w:t>
      </w:r>
    </w:p>
    <w:p w14:paraId="222F495F" w14:textId="77777777" w:rsidR="001D7B54" w:rsidRPr="005639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3947" w14:paraId="17CD3BF0" w14:textId="77777777" w:rsidTr="443839B3">
        <w:tc>
          <w:tcPr>
            <w:tcW w:w="1701" w:type="dxa"/>
            <w:vAlign w:val="center"/>
          </w:tcPr>
          <w:p w14:paraId="0B1E74C4" w14:textId="77777777" w:rsidR="0085747A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39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39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A723FF9" w14:textId="77777777" w:rsidR="0085747A" w:rsidRPr="005639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0CF2D8" w14:textId="77777777" w:rsidR="0085747A" w:rsidRPr="005639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39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3947" w14:paraId="162BF396" w14:textId="77777777" w:rsidTr="443839B3">
        <w:tc>
          <w:tcPr>
            <w:tcW w:w="1701" w:type="dxa"/>
          </w:tcPr>
          <w:p w14:paraId="37811638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E2660" w14:textId="60EDAEBC" w:rsidR="0085747A" w:rsidRPr="00563947" w:rsidRDefault="72E85D9C" w:rsidP="443839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43839B3">
              <w:rPr>
                <w:rFonts w:ascii="Corbel" w:hAnsi="Corbel"/>
                <w:b w:val="0"/>
                <w:smallCaps w:val="0"/>
              </w:rPr>
              <w:t xml:space="preserve">Student zna i rozumie w </w:t>
            </w:r>
            <w:r w:rsidR="27153A91" w:rsidRPr="443839B3">
              <w:rPr>
                <w:rFonts w:ascii="Corbel" w:hAnsi="Corbel"/>
                <w:b w:val="0"/>
                <w:smallCaps w:val="0"/>
              </w:rPr>
              <w:t>stopniu pogłębionym</w:t>
            </w:r>
            <w:r w:rsidR="2406CFCB" w:rsidRPr="443839B3">
              <w:rPr>
                <w:rFonts w:ascii="Corbel" w:hAnsi="Corbel"/>
                <w:b w:val="0"/>
                <w:smallCaps w:val="0"/>
              </w:rPr>
              <w:t xml:space="preserve"> </w:t>
            </w:r>
            <w:r w:rsidR="2FE6526A" w:rsidRPr="443839B3">
              <w:rPr>
                <w:rFonts w:ascii="Corbel" w:hAnsi="Corbel"/>
                <w:b w:val="0"/>
                <w:smallCaps w:val="0"/>
              </w:rPr>
              <w:t>narzędzia i</w:t>
            </w:r>
            <w:r w:rsidR="369D2195" w:rsidRPr="443839B3">
              <w:rPr>
                <w:rFonts w:ascii="Corbel" w:hAnsi="Corbel"/>
                <w:b w:val="0"/>
                <w:smallCaps w:val="0"/>
              </w:rPr>
              <w:t> </w:t>
            </w:r>
            <w:r w:rsidR="2FE6526A" w:rsidRPr="443839B3">
              <w:rPr>
                <w:rFonts w:ascii="Corbel" w:hAnsi="Corbel"/>
                <w:b w:val="0"/>
                <w:smallCaps w:val="0"/>
              </w:rPr>
              <w:t xml:space="preserve">techniki pozwalające tworzyć projekty </w:t>
            </w:r>
            <w:r w:rsidR="691ECB81" w:rsidRPr="443839B3">
              <w:rPr>
                <w:rFonts w:ascii="Corbel" w:hAnsi="Corbel"/>
                <w:b w:val="0"/>
                <w:smallCaps w:val="0"/>
              </w:rPr>
              <w:t>interaktywne</w:t>
            </w:r>
            <w:r w:rsidR="2FE6526A" w:rsidRPr="443839B3">
              <w:rPr>
                <w:rFonts w:ascii="Corbel" w:hAnsi="Corbel"/>
                <w:b w:val="0"/>
                <w:smallCaps w:val="0"/>
              </w:rPr>
              <w:t xml:space="preserve"> w</w:t>
            </w:r>
            <w:r w:rsidR="369D2195" w:rsidRPr="443839B3">
              <w:rPr>
                <w:rFonts w:ascii="Corbel" w:hAnsi="Corbel"/>
                <w:b w:val="0"/>
                <w:smallCaps w:val="0"/>
              </w:rPr>
              <w:t> </w:t>
            </w:r>
            <w:r w:rsidR="2FE6526A" w:rsidRPr="443839B3">
              <w:rPr>
                <w:rFonts w:ascii="Corbel" w:hAnsi="Corbel"/>
                <w:b w:val="0"/>
                <w:smallCaps w:val="0"/>
              </w:rPr>
              <w:t>sieci</w:t>
            </w:r>
            <w:r w:rsidR="22A3ED72" w:rsidRPr="443839B3">
              <w:rPr>
                <w:rFonts w:ascii="Corbel" w:hAnsi="Corbel"/>
                <w:b w:val="0"/>
                <w:smallCaps w:val="0"/>
              </w:rPr>
              <w:t xml:space="preserve"> </w:t>
            </w:r>
            <w:r w:rsidR="083F6CDE" w:rsidRPr="443839B3">
              <w:rPr>
                <w:rFonts w:ascii="Corbel" w:hAnsi="Corbel"/>
                <w:b w:val="0"/>
                <w:smallCaps w:val="0"/>
              </w:rPr>
              <w:t xml:space="preserve">właściwe dla socjologii </w:t>
            </w:r>
            <w:r w:rsidR="22A3ED72" w:rsidRPr="443839B3">
              <w:rPr>
                <w:rFonts w:ascii="Corbel" w:hAnsi="Corbel"/>
                <w:b w:val="0"/>
                <w:smallCaps w:val="0"/>
              </w:rPr>
              <w:t xml:space="preserve">a także </w:t>
            </w:r>
            <w:r w:rsidR="7FE2EAAF" w:rsidRPr="443839B3">
              <w:rPr>
                <w:rFonts w:ascii="Corbel" w:hAnsi="Corbel"/>
                <w:b w:val="0"/>
                <w:smallCaps w:val="0"/>
              </w:rPr>
              <w:t>zna</w:t>
            </w:r>
            <w:r w:rsidR="52207109" w:rsidRPr="443839B3">
              <w:rPr>
                <w:rFonts w:ascii="Corbel" w:hAnsi="Corbel"/>
                <w:b w:val="0"/>
                <w:smallCaps w:val="0"/>
              </w:rPr>
              <w:t xml:space="preserve"> i rozumie w</w:t>
            </w:r>
            <w:r w:rsidR="369D2195" w:rsidRPr="443839B3">
              <w:rPr>
                <w:rFonts w:ascii="Corbel" w:hAnsi="Corbel"/>
                <w:b w:val="0"/>
                <w:smallCaps w:val="0"/>
              </w:rPr>
              <w:t> </w:t>
            </w:r>
            <w:r w:rsidR="52207109" w:rsidRPr="443839B3">
              <w:rPr>
                <w:rFonts w:ascii="Corbel" w:hAnsi="Corbel"/>
                <w:b w:val="0"/>
                <w:smallCaps w:val="0"/>
              </w:rPr>
              <w:t>sposób pogłębiony formalno-prawne aspekty związane prowadzeniem biznesu w sieci oraz z prawem autorskim w</w:t>
            </w:r>
            <w:r w:rsidR="369D2195" w:rsidRPr="443839B3">
              <w:rPr>
                <w:rFonts w:ascii="Corbel" w:hAnsi="Corbel"/>
                <w:b w:val="0"/>
                <w:smallCaps w:val="0"/>
              </w:rPr>
              <w:t> Internecie</w:t>
            </w:r>
            <w:r w:rsidR="52207109" w:rsidRPr="443839B3">
              <w:rPr>
                <w:rFonts w:ascii="Corbel" w:hAnsi="Corbel"/>
                <w:b w:val="0"/>
                <w:smallCaps w:val="0"/>
              </w:rPr>
              <w:t xml:space="preserve"> w tym</w:t>
            </w:r>
            <w:r w:rsidR="4A6BB850" w:rsidRPr="443839B3">
              <w:rPr>
                <w:rFonts w:ascii="Corbel" w:hAnsi="Corbel"/>
                <w:b w:val="0"/>
                <w:smallCaps w:val="0"/>
              </w:rPr>
              <w:t xml:space="preserve"> </w:t>
            </w:r>
            <w:r w:rsidR="52207109" w:rsidRPr="443839B3">
              <w:rPr>
                <w:rFonts w:ascii="Corbel" w:hAnsi="Corbel"/>
                <w:b w:val="0"/>
                <w:smallCaps w:val="0"/>
              </w:rPr>
              <w:t xml:space="preserve">odpowiedzialnością karną za udostępniane w nim treści </w:t>
            </w:r>
          </w:p>
        </w:tc>
        <w:tc>
          <w:tcPr>
            <w:tcW w:w="1873" w:type="dxa"/>
          </w:tcPr>
          <w:p w14:paraId="61532E61" w14:textId="77777777" w:rsidR="00AB0EF1" w:rsidRPr="00563947" w:rsidRDefault="00F57C98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4F2722AB" w14:textId="77777777" w:rsidR="00AB0EF1" w:rsidRPr="00563947" w:rsidRDefault="003643CF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  <w:p w14:paraId="2B69D563" w14:textId="77777777" w:rsidR="0085747A" w:rsidRPr="00563947" w:rsidRDefault="00690C61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563947" w14:paraId="4FDBB04B" w14:textId="77777777" w:rsidTr="443839B3">
        <w:tc>
          <w:tcPr>
            <w:tcW w:w="1701" w:type="dxa"/>
          </w:tcPr>
          <w:p w14:paraId="2F2C72F2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428342" w14:textId="77777777" w:rsidR="0085747A" w:rsidRPr="00563947" w:rsidRDefault="002F604F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potrafi w stopniu pogłębionym</w:t>
            </w:r>
            <w:r w:rsidR="00566537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>projektować i</w:t>
            </w:r>
            <w:r w:rsidR="00C651D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>tworzyć projekty interaktywne skierowane do wybranej grupy odbiorców</w:t>
            </w:r>
            <w:r w:rsidR="003E0C1E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E0DD1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mogące służyć do prognozowania zjawisk społecznych oraz wyciągania wiedzy z danych </w:t>
            </w:r>
            <w:r w:rsidR="00F230BE" w:rsidRPr="00563947">
              <w:rPr>
                <w:rFonts w:ascii="Corbel" w:hAnsi="Corbel"/>
                <w:b w:val="0"/>
                <w:smallCaps w:val="0"/>
                <w:szCs w:val="24"/>
              </w:rPr>
              <w:t>tam zapisanych</w:t>
            </w:r>
            <w:r w:rsidR="007E0DD1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E0C1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tworzyć dokumentację projektową</w:t>
            </w:r>
            <w:r w:rsidR="00A238BB" w:rsidRPr="005639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80ADE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przeprowadzać procedury rozstrzygnięcia </w:t>
            </w:r>
            <w:r w:rsidR="008213BC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ewentualnych 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problemów </w:t>
            </w:r>
            <w:r w:rsidR="00D5140B" w:rsidRPr="00563947">
              <w:rPr>
                <w:rFonts w:ascii="Corbel" w:hAnsi="Corbel"/>
                <w:b w:val="0"/>
                <w:smallCaps w:val="0"/>
                <w:szCs w:val="24"/>
              </w:rPr>
              <w:t>natury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społecznej </w:t>
            </w:r>
            <w:r w:rsidR="004D0548" w:rsidRPr="00563947">
              <w:rPr>
                <w:rFonts w:ascii="Corbel" w:hAnsi="Corbel"/>
                <w:b w:val="0"/>
                <w:smallCaps w:val="0"/>
                <w:szCs w:val="24"/>
              </w:rPr>
              <w:t>lub</w:t>
            </w:r>
            <w:r w:rsidR="00D96E8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technicznej</w:t>
            </w:r>
            <w:r w:rsidR="00BD5B50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zawiązanych z tworzonym projektem</w:t>
            </w:r>
          </w:p>
        </w:tc>
        <w:tc>
          <w:tcPr>
            <w:tcW w:w="1873" w:type="dxa"/>
          </w:tcPr>
          <w:p w14:paraId="2DB2508C" w14:textId="77777777" w:rsidR="00AB0EF1" w:rsidRPr="00563947" w:rsidRDefault="001B013A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2CC8CEF8" w14:textId="77777777" w:rsidR="00AB0EF1" w:rsidRPr="00563947" w:rsidRDefault="004603EF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  <w:p w14:paraId="2EB8DE34" w14:textId="77777777" w:rsidR="00AB0EF1" w:rsidRPr="00563947" w:rsidRDefault="00D45B27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14:paraId="05315021" w14:textId="77777777" w:rsidR="0085747A" w:rsidRPr="00563947" w:rsidRDefault="002C2E96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5747A" w:rsidRPr="00563947" w14:paraId="69F3A636" w14:textId="77777777" w:rsidTr="443839B3">
        <w:tc>
          <w:tcPr>
            <w:tcW w:w="1701" w:type="dxa"/>
          </w:tcPr>
          <w:p w14:paraId="3A0710D4" w14:textId="77777777" w:rsidR="0085747A" w:rsidRPr="00563947" w:rsidRDefault="0085747A" w:rsidP="00366D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66D1E" w:rsidRPr="005639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1D57DA" w14:textId="77777777" w:rsidR="0085747A" w:rsidRPr="00563947" w:rsidRDefault="00D12028" w:rsidP="00AB0E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="00A238BB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dalszego kształcenia w zakresie tworzenia i realizacji projektów interaktywnych </w:t>
            </w:r>
            <w:r w:rsidR="00AF675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a także do uczestnictwa w przygotowaniu, tworzeniu i realizacji </w:t>
            </w:r>
            <w:r w:rsidR="0034615B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przyszłych </w:t>
            </w:r>
            <w:r w:rsidR="001C103A" w:rsidRPr="00563947">
              <w:rPr>
                <w:rFonts w:ascii="Corbel" w:hAnsi="Corbel"/>
                <w:b w:val="0"/>
                <w:smallCaps w:val="0"/>
                <w:szCs w:val="24"/>
              </w:rPr>
              <w:t>projektów interaktywnych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uwzględniających przy tych prawne, ekonomiczne i społeczne aspekty ich realizacji wraz z </w:t>
            </w:r>
            <w:r w:rsidR="00C33D4E" w:rsidRPr="00563947">
              <w:rPr>
                <w:rFonts w:ascii="Corbel" w:hAnsi="Corbel"/>
                <w:b w:val="0"/>
                <w:smallCaps w:val="0"/>
                <w:szCs w:val="24"/>
              </w:rPr>
              <w:t>właściwym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i odpowiedzialnym określeniem priorytetów </w:t>
            </w:r>
            <w:r w:rsidR="00C33D4E" w:rsidRPr="00563947">
              <w:rPr>
                <w:rFonts w:ascii="Corbel" w:hAnsi="Corbel"/>
                <w:b w:val="0"/>
                <w:smallCaps w:val="0"/>
                <w:szCs w:val="24"/>
              </w:rPr>
              <w:t>służącym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do realizacji </w:t>
            </w:r>
            <w:r w:rsidR="004708B0" w:rsidRPr="00563947">
              <w:rPr>
                <w:rFonts w:ascii="Corbel" w:hAnsi="Corbel"/>
                <w:b w:val="0"/>
                <w:smallCaps w:val="0"/>
                <w:szCs w:val="24"/>
              </w:rPr>
              <w:t>określanego</w:t>
            </w:r>
            <w:r w:rsidR="006D59B2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zadania.</w:t>
            </w:r>
            <w:r w:rsidR="00AF6754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F5D6D"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CC020EF" w14:textId="77777777" w:rsidR="00AB0EF1" w:rsidRPr="00563947" w:rsidRDefault="001F495A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01BC4965" w14:textId="77777777" w:rsidR="00AB0EF1" w:rsidRPr="00563947" w:rsidRDefault="00F933D3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F584FA1" w14:textId="77777777" w:rsidR="0085747A" w:rsidRPr="00563947" w:rsidRDefault="00E82133" w:rsidP="00AB0E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AB0EF1" w:rsidRPr="0056394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433C447A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1BD482" w14:textId="77777777" w:rsidR="0085747A" w:rsidRPr="005639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3947">
        <w:rPr>
          <w:rFonts w:ascii="Corbel" w:hAnsi="Corbel"/>
          <w:b/>
          <w:sz w:val="24"/>
          <w:szCs w:val="24"/>
        </w:rPr>
        <w:t>3.3</w:t>
      </w:r>
      <w:r w:rsidR="001D7B54" w:rsidRPr="00563947">
        <w:rPr>
          <w:rFonts w:ascii="Corbel" w:hAnsi="Corbel"/>
          <w:b/>
          <w:sz w:val="24"/>
          <w:szCs w:val="24"/>
        </w:rPr>
        <w:t xml:space="preserve"> </w:t>
      </w:r>
      <w:r w:rsidR="0085747A" w:rsidRPr="00563947">
        <w:rPr>
          <w:rFonts w:ascii="Corbel" w:hAnsi="Corbel"/>
          <w:b/>
          <w:sz w:val="24"/>
          <w:szCs w:val="24"/>
        </w:rPr>
        <w:t>T</w:t>
      </w:r>
      <w:r w:rsidR="001D7B54" w:rsidRPr="0056394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63947">
        <w:rPr>
          <w:rFonts w:ascii="Corbel" w:hAnsi="Corbel"/>
          <w:sz w:val="24"/>
          <w:szCs w:val="24"/>
        </w:rPr>
        <w:t xml:space="preserve">  </w:t>
      </w:r>
    </w:p>
    <w:p w14:paraId="18B4776A" w14:textId="77777777" w:rsidR="0085747A" w:rsidRPr="005639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Problematyka wykładu </w:t>
      </w:r>
    </w:p>
    <w:p w14:paraId="5E55DE78" w14:textId="77777777" w:rsidR="00675843" w:rsidRPr="005639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14:paraId="2406230E" w14:textId="77777777" w:rsidTr="00923D7D">
        <w:tc>
          <w:tcPr>
            <w:tcW w:w="9639" w:type="dxa"/>
          </w:tcPr>
          <w:p w14:paraId="1F448DF1" w14:textId="77777777" w:rsidR="0085747A" w:rsidRPr="005639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63947" w14:paraId="1210BEDB" w14:textId="77777777" w:rsidTr="00923D7D">
        <w:tc>
          <w:tcPr>
            <w:tcW w:w="9639" w:type="dxa"/>
          </w:tcPr>
          <w:p w14:paraId="1A7B9506" w14:textId="77777777" w:rsidR="0085747A" w:rsidRPr="00563947" w:rsidRDefault="00563947" w:rsidP="00CA723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7768976" w14:textId="77777777" w:rsidR="0085747A" w:rsidRPr="005639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844CA9" w14:textId="77777777" w:rsidR="0085747A" w:rsidRPr="005639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3947">
        <w:rPr>
          <w:rFonts w:ascii="Corbel" w:hAnsi="Corbel"/>
          <w:sz w:val="24"/>
          <w:szCs w:val="24"/>
        </w:rPr>
        <w:t xml:space="preserve">, </w:t>
      </w:r>
      <w:r w:rsidRPr="00563947">
        <w:rPr>
          <w:rFonts w:ascii="Corbel" w:hAnsi="Corbel"/>
          <w:sz w:val="24"/>
          <w:szCs w:val="24"/>
        </w:rPr>
        <w:t xml:space="preserve">zajęć praktycznych </w:t>
      </w:r>
    </w:p>
    <w:p w14:paraId="337DAC3D" w14:textId="77777777" w:rsidR="006E7261" w:rsidRPr="00563947" w:rsidRDefault="006E7261" w:rsidP="006E726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D62C3" w:rsidRPr="00563947" w14:paraId="3C7AC54C" w14:textId="77777777" w:rsidTr="443839B3">
        <w:tc>
          <w:tcPr>
            <w:tcW w:w="9639" w:type="dxa"/>
          </w:tcPr>
          <w:p w14:paraId="77456684" w14:textId="77777777" w:rsidR="009D62C3" w:rsidRPr="00563947" w:rsidRDefault="009D62C3" w:rsidP="007124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09AB" w:rsidRPr="00563947" w14:paraId="265CE8A0" w14:textId="77777777" w:rsidTr="443839B3">
        <w:tc>
          <w:tcPr>
            <w:tcW w:w="9639" w:type="dxa"/>
          </w:tcPr>
          <w:p w14:paraId="4CEFCB73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Zajęcia wprowadzające. Prezentacja celów oraz zdefiniowanie podstawowych zagadnień</w:t>
            </w:r>
          </w:p>
        </w:tc>
      </w:tr>
      <w:tr w:rsidR="005609AB" w:rsidRPr="00563947" w14:paraId="390293BC" w14:textId="77777777" w:rsidTr="443839B3">
        <w:tc>
          <w:tcPr>
            <w:tcW w:w="9639" w:type="dxa"/>
          </w:tcPr>
          <w:p w14:paraId="5555008A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lastRenderedPageBreak/>
              <w:t>Tworzenie projektów on-line – podstawowe zagadnienia organizacyjne</w:t>
            </w:r>
          </w:p>
        </w:tc>
      </w:tr>
      <w:tr w:rsidR="005609AB" w:rsidRPr="00563947" w14:paraId="682A1536" w14:textId="77777777" w:rsidTr="443839B3">
        <w:tc>
          <w:tcPr>
            <w:tcW w:w="9639" w:type="dxa"/>
          </w:tcPr>
          <w:p w14:paraId="32EA78D3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Tworzenie i zarządzanie zespołem w projekcie on-line – metody doboru, techniki motywacyjne</w:t>
            </w:r>
          </w:p>
        </w:tc>
      </w:tr>
      <w:tr w:rsidR="005609AB" w:rsidRPr="00563947" w14:paraId="145E94EB" w14:textId="77777777" w:rsidTr="443839B3">
        <w:tc>
          <w:tcPr>
            <w:tcW w:w="9639" w:type="dxa"/>
          </w:tcPr>
          <w:p w14:paraId="317C9B4D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Rodzaje i formy przedsiębiorczości interaktywnej</w:t>
            </w:r>
          </w:p>
        </w:tc>
      </w:tr>
      <w:tr w:rsidR="005609AB" w:rsidRPr="00563947" w14:paraId="57A377D0" w14:textId="77777777" w:rsidTr="443839B3">
        <w:tc>
          <w:tcPr>
            <w:tcW w:w="9639" w:type="dxa"/>
          </w:tcPr>
          <w:p w14:paraId="0B83BAD7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 xml:space="preserve">Miejsce projektów on-line w gospodarce opartej na wiedzy </w:t>
            </w:r>
          </w:p>
        </w:tc>
      </w:tr>
      <w:tr w:rsidR="005609AB" w:rsidRPr="00563947" w14:paraId="48E64E48" w14:textId="77777777" w:rsidTr="443839B3">
        <w:tc>
          <w:tcPr>
            <w:tcW w:w="9639" w:type="dxa"/>
          </w:tcPr>
          <w:p w14:paraId="353838C3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Od pomysłu do Start-Up</w:t>
            </w:r>
          </w:p>
        </w:tc>
      </w:tr>
      <w:tr w:rsidR="005609AB" w:rsidRPr="00563947" w14:paraId="6B1400ED" w14:textId="77777777" w:rsidTr="443839B3">
        <w:tc>
          <w:tcPr>
            <w:tcW w:w="9639" w:type="dxa"/>
          </w:tcPr>
          <w:p w14:paraId="4655F7E6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Metody analizy rynku i konkurencji</w:t>
            </w:r>
          </w:p>
        </w:tc>
      </w:tr>
      <w:tr w:rsidR="005609AB" w:rsidRPr="00563947" w14:paraId="05FE8FFB" w14:textId="77777777" w:rsidTr="443839B3">
        <w:tc>
          <w:tcPr>
            <w:tcW w:w="9639" w:type="dxa"/>
          </w:tcPr>
          <w:p w14:paraId="79748426" w14:textId="1548E919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43839B3">
              <w:rPr>
                <w:rFonts w:ascii="Corbel" w:hAnsi="Corbel"/>
                <w:sz w:val="24"/>
                <w:szCs w:val="24"/>
              </w:rPr>
              <w:t>E-biznes, m-biznes, t-biznes.</w:t>
            </w:r>
            <w:r w:rsidR="5CFF199B" w:rsidRPr="443839B3">
              <w:rPr>
                <w:rFonts w:ascii="Corbel" w:hAnsi="Corbel"/>
                <w:sz w:val="24"/>
                <w:szCs w:val="24"/>
              </w:rPr>
              <w:t xml:space="preserve"> </w:t>
            </w:r>
            <w:r w:rsidRPr="443839B3">
              <w:rPr>
                <w:rFonts w:ascii="Corbel" w:hAnsi="Corbel"/>
                <w:sz w:val="24"/>
                <w:szCs w:val="24"/>
              </w:rPr>
              <w:t>Elementy dobrego projektu internetowego</w:t>
            </w:r>
          </w:p>
        </w:tc>
      </w:tr>
      <w:tr w:rsidR="005609AB" w:rsidRPr="00563947" w14:paraId="4BF7A276" w14:textId="77777777" w:rsidTr="443839B3">
        <w:tc>
          <w:tcPr>
            <w:tcW w:w="9639" w:type="dxa"/>
          </w:tcPr>
          <w:p w14:paraId="11E65280" w14:textId="77777777" w:rsidR="005609AB" w:rsidRPr="00563947" w:rsidRDefault="005609AB" w:rsidP="00AB0E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Warsztat twórczy</w:t>
            </w:r>
          </w:p>
        </w:tc>
      </w:tr>
    </w:tbl>
    <w:p w14:paraId="762057EA" w14:textId="77777777" w:rsidR="00863A8A" w:rsidRPr="00563947" w:rsidRDefault="00863A8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1D99E0C" w14:textId="77777777" w:rsidR="0085747A" w:rsidRPr="005639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43839B3">
        <w:rPr>
          <w:rFonts w:ascii="Corbel" w:hAnsi="Corbel"/>
          <w:smallCaps w:val="0"/>
        </w:rPr>
        <w:t>3.4 Metody dydaktyczne</w:t>
      </w:r>
      <w:r w:rsidRPr="443839B3">
        <w:rPr>
          <w:rFonts w:ascii="Corbel" w:hAnsi="Corbel"/>
          <w:b w:val="0"/>
          <w:smallCaps w:val="0"/>
        </w:rPr>
        <w:t xml:space="preserve"> </w:t>
      </w:r>
    </w:p>
    <w:p w14:paraId="26CFCC08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31DE2" w14:textId="77777777" w:rsidR="00042AB8" w:rsidRPr="00563947" w:rsidRDefault="00546FC4" w:rsidP="00042AB8">
      <w:pPr>
        <w:ind w:left="360"/>
        <w:rPr>
          <w:rFonts w:ascii="Corbel" w:hAnsi="Corbel"/>
          <w:sz w:val="24"/>
          <w:szCs w:val="24"/>
        </w:rPr>
      </w:pPr>
      <w:r w:rsidRPr="00563947">
        <w:rPr>
          <w:rFonts w:ascii="Corbel" w:hAnsi="Corbel"/>
          <w:sz w:val="24"/>
          <w:szCs w:val="24"/>
        </w:rPr>
        <w:t xml:space="preserve">Wykład </w:t>
      </w:r>
      <w:r w:rsidR="00E92628" w:rsidRPr="00563947">
        <w:rPr>
          <w:rFonts w:ascii="Corbel" w:hAnsi="Corbel"/>
          <w:sz w:val="24"/>
          <w:szCs w:val="24"/>
        </w:rPr>
        <w:t>z prezentacją multimedialną</w:t>
      </w:r>
      <w:r w:rsidR="00042AB8" w:rsidRPr="00563947">
        <w:rPr>
          <w:rFonts w:ascii="Corbel" w:hAnsi="Corbel"/>
          <w:sz w:val="24"/>
          <w:szCs w:val="24"/>
        </w:rPr>
        <w:t xml:space="preserve">, </w:t>
      </w:r>
      <w:r w:rsidR="00920600" w:rsidRPr="00563947">
        <w:rPr>
          <w:rFonts w:ascii="Corbel" w:hAnsi="Corbel"/>
          <w:sz w:val="24"/>
          <w:szCs w:val="24"/>
        </w:rPr>
        <w:t xml:space="preserve">metoda projektu, </w:t>
      </w:r>
      <w:r w:rsidR="00061619" w:rsidRPr="00563947">
        <w:rPr>
          <w:rFonts w:ascii="Corbel" w:hAnsi="Corbel"/>
          <w:sz w:val="24"/>
          <w:szCs w:val="24"/>
        </w:rPr>
        <w:t xml:space="preserve">metoda prezentacji studiów </w:t>
      </w:r>
      <w:r w:rsidR="00EA5118" w:rsidRPr="00563947">
        <w:rPr>
          <w:rFonts w:ascii="Corbel" w:hAnsi="Corbel"/>
          <w:sz w:val="24"/>
          <w:szCs w:val="24"/>
        </w:rPr>
        <w:t>przypadku</w:t>
      </w:r>
    </w:p>
    <w:p w14:paraId="1A2E2BD0" w14:textId="77777777" w:rsidR="0085747A" w:rsidRPr="005639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 </w:t>
      </w:r>
      <w:r w:rsidR="0085747A" w:rsidRPr="00563947">
        <w:rPr>
          <w:rFonts w:ascii="Corbel" w:hAnsi="Corbel"/>
          <w:smallCaps w:val="0"/>
          <w:szCs w:val="24"/>
        </w:rPr>
        <w:t>METODY I KRYTERIA OCENY</w:t>
      </w:r>
      <w:r w:rsidR="009F4610" w:rsidRPr="00563947">
        <w:rPr>
          <w:rFonts w:ascii="Corbel" w:hAnsi="Corbel"/>
          <w:smallCaps w:val="0"/>
          <w:szCs w:val="24"/>
        </w:rPr>
        <w:t xml:space="preserve"> </w:t>
      </w:r>
    </w:p>
    <w:p w14:paraId="785393B0" w14:textId="77777777" w:rsidR="00923D7D" w:rsidRPr="005639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55D1EE" w14:textId="77777777" w:rsidR="0085747A" w:rsidRPr="005639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3947">
        <w:rPr>
          <w:rFonts w:ascii="Corbel" w:hAnsi="Corbel"/>
          <w:smallCaps w:val="0"/>
          <w:szCs w:val="24"/>
        </w:rPr>
        <w:t>uczenia się</w:t>
      </w:r>
    </w:p>
    <w:p w14:paraId="2C636F34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563947" w14:paraId="139FF4A5" w14:textId="77777777" w:rsidTr="00C05F44">
        <w:tc>
          <w:tcPr>
            <w:tcW w:w="1985" w:type="dxa"/>
            <w:vAlign w:val="center"/>
          </w:tcPr>
          <w:p w14:paraId="7DADEC43" w14:textId="77777777" w:rsidR="0085747A" w:rsidRPr="005639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4DC665" w14:textId="77777777" w:rsidR="0085747A" w:rsidRPr="0056394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C0D481" w14:textId="77777777" w:rsidR="0085747A" w:rsidRPr="005639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A51B1A" w14:textId="77777777" w:rsidR="00923D7D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0D7DCE" w14:textId="77777777" w:rsidR="0085747A" w:rsidRPr="005639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63947" w14:paraId="4822CB2B" w14:textId="77777777" w:rsidTr="00C05F44">
        <w:tc>
          <w:tcPr>
            <w:tcW w:w="1985" w:type="dxa"/>
          </w:tcPr>
          <w:p w14:paraId="7A79293E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5301E6C" w14:textId="77777777" w:rsidR="0085747A" w:rsidRPr="00563947" w:rsidRDefault="004778AF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>Dokumentacja</w:t>
            </w:r>
            <w:r w:rsidR="00676256" w:rsidRPr="00563947">
              <w:rPr>
                <w:rFonts w:ascii="Corbel" w:hAnsi="Corbel"/>
                <w:sz w:val="24"/>
                <w:szCs w:val="24"/>
              </w:rPr>
              <w:t xml:space="preserve">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20BC21D" w14:textId="77777777" w:rsidR="0085747A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563947" w14:paraId="5ED5CDE0" w14:textId="77777777" w:rsidTr="00C05F44">
        <w:tc>
          <w:tcPr>
            <w:tcW w:w="1985" w:type="dxa"/>
          </w:tcPr>
          <w:p w14:paraId="79D91B8A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02850E" w14:textId="77777777" w:rsidR="0085747A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0B730BF" w14:textId="77777777" w:rsidR="0085747A" w:rsidRPr="00563947" w:rsidRDefault="005B325D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465315" w:rsidRPr="00563947" w14:paraId="5EBAFB5D" w14:textId="77777777" w:rsidTr="00C05F44">
        <w:tc>
          <w:tcPr>
            <w:tcW w:w="1985" w:type="dxa"/>
          </w:tcPr>
          <w:p w14:paraId="4B47F6F2" w14:textId="77777777" w:rsidR="00465315" w:rsidRPr="00563947" w:rsidRDefault="00465315" w:rsidP="004653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6394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2D98353" w14:textId="77777777" w:rsidR="00465315" w:rsidRPr="00563947" w:rsidRDefault="00BC09EB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Projekt praktyczny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 xml:space="preserve">, </w:t>
            </w:r>
            <w:r w:rsidR="002839F7" w:rsidRPr="00563947">
              <w:rPr>
                <w:rFonts w:ascii="Corbel" w:hAnsi="Corbel"/>
                <w:sz w:val="24"/>
                <w:szCs w:val="24"/>
              </w:rPr>
              <w:t xml:space="preserve">Dokumentacja projektowa, </w:t>
            </w:r>
            <w:r w:rsidR="00F113D9" w:rsidRPr="0056394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8FBFBA" w14:textId="77777777" w:rsidR="00465315" w:rsidRPr="00563947" w:rsidRDefault="005B325D" w:rsidP="00AB0EF1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464A12D9" w14:textId="77777777" w:rsidR="00923D7D" w:rsidRPr="005639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1F689" w14:textId="77777777" w:rsidR="0085747A" w:rsidRPr="005639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4.2 </w:t>
      </w:r>
      <w:r w:rsidR="0085747A" w:rsidRPr="0056394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63947">
        <w:rPr>
          <w:rFonts w:ascii="Corbel" w:hAnsi="Corbel"/>
          <w:smallCaps w:val="0"/>
          <w:szCs w:val="24"/>
        </w:rPr>
        <w:t xml:space="preserve"> </w:t>
      </w:r>
    </w:p>
    <w:p w14:paraId="061BA83C" w14:textId="77777777" w:rsidR="00923D7D" w:rsidRPr="005639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3947" w14:paraId="3FDE20B7" w14:textId="77777777" w:rsidTr="005609AB">
        <w:trPr>
          <w:trHeight w:val="1266"/>
        </w:trPr>
        <w:tc>
          <w:tcPr>
            <w:tcW w:w="9670" w:type="dxa"/>
          </w:tcPr>
          <w:p w14:paraId="6E11BDB1" w14:textId="77777777" w:rsidR="005609AB" w:rsidRPr="00563947" w:rsidRDefault="005609AB" w:rsidP="005609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Na zaliczenie studenci w grupach 2 osobowych przygotowują Biznesplan dotyczący projektu interaktywnego lub z elementami interaktywnymi:</w:t>
            </w:r>
          </w:p>
          <w:p w14:paraId="39A71C79" w14:textId="77777777" w:rsidR="005609AB" w:rsidRPr="00563947" w:rsidRDefault="005609AB" w:rsidP="005609AB">
            <w:pPr>
              <w:pStyle w:val="Punktygwne"/>
              <w:spacing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Ocenie podlegać będą (po 25% wagi oceny końcowej):</w:t>
            </w:r>
          </w:p>
          <w:p w14:paraId="5AFC1A75" w14:textId="77777777"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Kreatywność i dobór tematu</w:t>
            </w:r>
          </w:p>
          <w:p w14:paraId="148FE5CE" w14:textId="77777777"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Warsztat analityczny</w:t>
            </w:r>
          </w:p>
          <w:p w14:paraId="6F6FC781" w14:textId="77777777" w:rsidR="005609AB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Zastosowanie poprawnych form języka naukowego</w:t>
            </w:r>
          </w:p>
          <w:p w14:paraId="2E459E7E" w14:textId="77777777" w:rsidR="0085747A" w:rsidRPr="00563947" w:rsidRDefault="005609AB" w:rsidP="005609A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4.</w:t>
            </w:r>
            <w:r w:rsidRPr="00563947">
              <w:rPr>
                <w:rFonts w:ascii="Corbel" w:hAnsi="Corbel"/>
                <w:b w:val="0"/>
                <w:smallCaps w:val="0"/>
                <w:szCs w:val="24"/>
              </w:rPr>
              <w:tab/>
              <w:t>Aktywność na zajęciach</w:t>
            </w:r>
          </w:p>
        </w:tc>
      </w:tr>
    </w:tbl>
    <w:p w14:paraId="4799D742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E3E374" w14:textId="77777777" w:rsidR="009F4610" w:rsidRPr="00563947" w:rsidRDefault="000A49A2" w:rsidP="004F4A8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563947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5639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99C93D" w14:textId="77777777" w:rsidR="0085747A" w:rsidRPr="005639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3947" w14:paraId="316BDEBA" w14:textId="77777777" w:rsidTr="00563947">
        <w:tc>
          <w:tcPr>
            <w:tcW w:w="4902" w:type="dxa"/>
            <w:vAlign w:val="center"/>
          </w:tcPr>
          <w:p w14:paraId="0EC9D273" w14:textId="77777777" w:rsidR="0085747A" w:rsidRPr="005639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394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9B3C79" w14:textId="77777777" w:rsidR="0085747A" w:rsidRPr="005639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394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639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6394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63947" w14:paraId="1E01CA86" w14:textId="77777777" w:rsidTr="00563947">
        <w:tc>
          <w:tcPr>
            <w:tcW w:w="4902" w:type="dxa"/>
          </w:tcPr>
          <w:p w14:paraId="124C4749" w14:textId="13F2D0B2" w:rsidR="0085747A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</w:t>
            </w:r>
            <w:r w:rsidR="0085747A" w:rsidRPr="0056394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6394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6394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6394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3577A76" w14:textId="77777777" w:rsidR="0085747A" w:rsidRPr="00563947" w:rsidRDefault="00795619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63947" w14:paraId="7040F7C3" w14:textId="77777777" w:rsidTr="00563947">
        <w:tc>
          <w:tcPr>
            <w:tcW w:w="4902" w:type="dxa"/>
          </w:tcPr>
          <w:p w14:paraId="45C33F5C" w14:textId="77777777"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6394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628D9A" w14:textId="77777777"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5DF3D56" w14:textId="77777777" w:rsidR="00C61DC5" w:rsidRPr="00563947" w:rsidRDefault="00845823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63947" w14:paraId="1FD5F7B5" w14:textId="77777777" w:rsidTr="00563947">
        <w:tc>
          <w:tcPr>
            <w:tcW w:w="4902" w:type="dxa"/>
          </w:tcPr>
          <w:p w14:paraId="076DE6C9" w14:textId="77777777" w:rsidR="0071620A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3B52B6" w14:textId="77777777" w:rsidR="00C61DC5" w:rsidRPr="005639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4E0D19A" w14:textId="77777777" w:rsidR="00C61DC5" w:rsidRPr="00563947" w:rsidRDefault="00845823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563947" w14:paraId="410377DE" w14:textId="77777777" w:rsidTr="00563947">
        <w:tc>
          <w:tcPr>
            <w:tcW w:w="4902" w:type="dxa"/>
          </w:tcPr>
          <w:p w14:paraId="6E8CB0C5" w14:textId="77777777" w:rsidR="0085747A" w:rsidRPr="005639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66637D" w14:textId="77777777" w:rsidR="0085747A" w:rsidRPr="00563947" w:rsidRDefault="00845823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63947" w14:paraId="787BC1B2" w14:textId="77777777" w:rsidTr="00563947">
        <w:tc>
          <w:tcPr>
            <w:tcW w:w="4902" w:type="dxa"/>
          </w:tcPr>
          <w:p w14:paraId="3D1A6819" w14:textId="77777777" w:rsidR="0085747A" w:rsidRPr="005639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39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1868DD" w14:textId="77777777" w:rsidR="0085747A" w:rsidRPr="00563947" w:rsidRDefault="00795619" w:rsidP="006261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394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C2BA95" w14:textId="77777777" w:rsidR="0085747A" w:rsidRPr="005639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639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39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7CB5C7" w14:textId="77777777" w:rsidR="003E1941" w:rsidRPr="005639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56705A" w14:textId="77777777" w:rsidR="0085747A" w:rsidRPr="005639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6. </w:t>
      </w:r>
      <w:r w:rsidR="0085747A" w:rsidRPr="00563947">
        <w:rPr>
          <w:rFonts w:ascii="Corbel" w:hAnsi="Corbel"/>
          <w:smallCaps w:val="0"/>
          <w:szCs w:val="24"/>
        </w:rPr>
        <w:t>PRAKTYKI ZAWO</w:t>
      </w:r>
      <w:r w:rsidR="009D3F3B" w:rsidRPr="00563947">
        <w:rPr>
          <w:rFonts w:ascii="Corbel" w:hAnsi="Corbel"/>
          <w:smallCaps w:val="0"/>
          <w:szCs w:val="24"/>
        </w:rPr>
        <w:t>DOWE W RAMACH PRZEDMIOTU</w:t>
      </w:r>
    </w:p>
    <w:p w14:paraId="55211D76" w14:textId="77777777" w:rsidR="0085747A" w:rsidRPr="005639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63947" w14:paraId="7B56AC36" w14:textId="77777777" w:rsidTr="00563947">
        <w:trPr>
          <w:trHeight w:val="397"/>
        </w:trPr>
        <w:tc>
          <w:tcPr>
            <w:tcW w:w="3544" w:type="dxa"/>
          </w:tcPr>
          <w:p w14:paraId="72741FF1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FA45DA" w14:textId="77777777" w:rsidR="0085747A" w:rsidRPr="00563947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3947" w14:paraId="3806378F" w14:textId="77777777" w:rsidTr="00563947">
        <w:trPr>
          <w:trHeight w:val="397"/>
        </w:trPr>
        <w:tc>
          <w:tcPr>
            <w:tcW w:w="3544" w:type="dxa"/>
          </w:tcPr>
          <w:p w14:paraId="471982BC" w14:textId="77777777" w:rsidR="0085747A" w:rsidRPr="005639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B94E86" w14:textId="77777777" w:rsidR="0085747A" w:rsidRPr="00563947" w:rsidRDefault="004560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8E2A5C" w14:textId="77777777" w:rsidR="003E1941" w:rsidRPr="005639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FBFB38" w14:textId="77777777" w:rsidR="0085747A" w:rsidRPr="005639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3947">
        <w:rPr>
          <w:rFonts w:ascii="Corbel" w:hAnsi="Corbel"/>
          <w:smallCaps w:val="0"/>
          <w:szCs w:val="24"/>
        </w:rPr>
        <w:t xml:space="preserve">7. </w:t>
      </w:r>
      <w:r w:rsidR="0085747A" w:rsidRPr="00563947">
        <w:rPr>
          <w:rFonts w:ascii="Corbel" w:hAnsi="Corbel"/>
          <w:smallCaps w:val="0"/>
          <w:szCs w:val="24"/>
        </w:rPr>
        <w:t>LITERATURA</w:t>
      </w:r>
      <w:r w:rsidRPr="00563947">
        <w:rPr>
          <w:rFonts w:ascii="Corbel" w:hAnsi="Corbel"/>
          <w:smallCaps w:val="0"/>
          <w:szCs w:val="24"/>
        </w:rPr>
        <w:t xml:space="preserve"> </w:t>
      </w:r>
    </w:p>
    <w:p w14:paraId="4EE1471E" w14:textId="77777777" w:rsidR="00675843" w:rsidRPr="005639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63947" w14:paraId="0BEF15B0" w14:textId="77777777" w:rsidTr="00563947">
        <w:trPr>
          <w:trHeight w:val="397"/>
        </w:trPr>
        <w:tc>
          <w:tcPr>
            <w:tcW w:w="7513" w:type="dxa"/>
          </w:tcPr>
          <w:p w14:paraId="33723772" w14:textId="77777777" w:rsidR="00E02C28" w:rsidRDefault="0085747A" w:rsidP="009C54AE">
            <w:pPr>
              <w:pStyle w:val="Punktygwne"/>
              <w:spacing w:before="0" w:after="0"/>
              <w:rPr>
                <w:rFonts w:ascii="Corbel" w:hAnsi="Corbel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02C28" w:rsidRPr="00563947">
              <w:rPr>
                <w:rFonts w:ascii="Corbel" w:hAnsi="Corbel"/>
              </w:rPr>
              <w:t xml:space="preserve"> </w:t>
            </w:r>
          </w:p>
          <w:p w14:paraId="3FC5D952" w14:textId="77777777" w:rsidR="00563947" w:rsidRPr="00563947" w:rsidRDefault="00563947" w:rsidP="009C54AE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14:paraId="242EEE84" w14:textId="77777777"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1) Drucker P.F., Innowacje i przedsiębiorczość. Praktyka i zastosowanie, PWE, Warszawa 1992</w:t>
            </w:r>
          </w:p>
          <w:p w14:paraId="3780FB9F" w14:textId="77777777"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2) Pomykalski A., Zarządzanie innowacjami, WN PWN, Warszawa 2001</w:t>
            </w:r>
          </w:p>
          <w:p w14:paraId="6A41C90B" w14:textId="77777777"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3) Białoń L., Zarządzanie działalnością innowacyjną, PLACET, Warszawa 2010</w:t>
            </w:r>
          </w:p>
          <w:p w14:paraId="78CA935E" w14:textId="77777777" w:rsidR="005609AB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4) Matusiak K.B., Budowa powiązań nauki z biznesem w gospodarce opartej na wiedzy, SGH, Warszawa 2010</w:t>
            </w:r>
          </w:p>
          <w:p w14:paraId="0E847E54" w14:textId="77777777" w:rsidR="001C4A1E" w:rsidRPr="00563947" w:rsidRDefault="005609AB" w:rsidP="00563947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5) Tidd J., Bessant J., Zarządzanie innowacjami. Integracja zmian technologicznych, rynkowych i organizacyjnych, Oficyna Wolters Kluwer business, Warszawa 2011</w:t>
            </w:r>
          </w:p>
        </w:tc>
      </w:tr>
      <w:tr w:rsidR="0085747A" w:rsidRPr="006000D1" w14:paraId="16C40CC5" w14:textId="77777777" w:rsidTr="00563947">
        <w:trPr>
          <w:trHeight w:val="1124"/>
        </w:trPr>
        <w:tc>
          <w:tcPr>
            <w:tcW w:w="7513" w:type="dxa"/>
          </w:tcPr>
          <w:p w14:paraId="6E1FCB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394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4C010FE" w14:textId="77777777" w:rsidR="00563947" w:rsidRPr="00563947" w:rsidRDefault="00563947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758CB0B" w14:textId="77777777"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Burton C., Michael N. (1999): Zarządzanie projektem, Wydawnictwo Astrum</w:t>
            </w:r>
          </w:p>
          <w:p w14:paraId="54725EFA" w14:textId="77777777"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Brandenburg H. (2000): Zarządzanie projektami, Wydawnictwo Politechniki Gliwickiej</w:t>
            </w:r>
          </w:p>
          <w:p w14:paraId="42B291EF" w14:textId="77777777" w:rsidR="005609AB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Kerzner H. (2001): Project Management: A Systems Approach to Planning, Scheduling and Controlling, 7 ed., John Wiley&amp;Sons, Inc.</w:t>
            </w:r>
          </w:p>
          <w:p w14:paraId="579553FE" w14:textId="77777777" w:rsidR="00E22B98" w:rsidRPr="00563947" w:rsidRDefault="005609AB" w:rsidP="005609AB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394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Murch R. (2001): Project management: Best Practices for IT Professionals, Prentice Hall PTR</w:t>
            </w:r>
          </w:p>
        </w:tc>
      </w:tr>
    </w:tbl>
    <w:p w14:paraId="7A2A9EB4" w14:textId="77777777" w:rsidR="0085747A" w:rsidRPr="005639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01767FC" w14:textId="77777777" w:rsidR="0085747A" w:rsidRPr="0056394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39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3947" w:rsidSect="000A49A2">
      <w:pgSz w:w="11906" w:h="16838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689CA" w14:textId="77777777" w:rsidR="001B2E18" w:rsidRDefault="001B2E18" w:rsidP="00C16ABF">
      <w:pPr>
        <w:spacing w:after="0" w:line="240" w:lineRule="auto"/>
      </w:pPr>
      <w:r>
        <w:separator/>
      </w:r>
    </w:p>
  </w:endnote>
  <w:endnote w:type="continuationSeparator" w:id="0">
    <w:p w14:paraId="1BA8AAA2" w14:textId="77777777" w:rsidR="001B2E18" w:rsidRDefault="001B2E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B788D" w14:textId="77777777" w:rsidR="001B2E18" w:rsidRDefault="001B2E18" w:rsidP="00C16ABF">
      <w:pPr>
        <w:spacing w:after="0" w:line="240" w:lineRule="auto"/>
      </w:pPr>
      <w:r>
        <w:separator/>
      </w:r>
    </w:p>
  </w:footnote>
  <w:footnote w:type="continuationSeparator" w:id="0">
    <w:p w14:paraId="3731BC6F" w14:textId="77777777" w:rsidR="001B2E18" w:rsidRDefault="001B2E18" w:rsidP="00C16ABF">
      <w:pPr>
        <w:spacing w:after="0" w:line="240" w:lineRule="auto"/>
      </w:pPr>
      <w:r>
        <w:continuationSeparator/>
      </w:r>
    </w:p>
  </w:footnote>
  <w:footnote w:id="1">
    <w:p w14:paraId="3C2AA4E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2B"/>
    <w:multiLevelType w:val="hybridMultilevel"/>
    <w:tmpl w:val="0136F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77762"/>
    <w:multiLevelType w:val="hybridMultilevel"/>
    <w:tmpl w:val="90324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873688"/>
    <w:multiLevelType w:val="hybridMultilevel"/>
    <w:tmpl w:val="9A008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810231"/>
    <w:multiLevelType w:val="hybridMultilevel"/>
    <w:tmpl w:val="7472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68125">
    <w:abstractNumId w:val="2"/>
  </w:num>
  <w:num w:numId="2" w16cid:durableId="809633002">
    <w:abstractNumId w:val="1"/>
  </w:num>
  <w:num w:numId="3" w16cid:durableId="1078675012">
    <w:abstractNumId w:val="3"/>
  </w:num>
  <w:num w:numId="4" w16cid:durableId="880165632">
    <w:abstractNumId w:val="4"/>
  </w:num>
  <w:num w:numId="5" w16cid:durableId="766370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046"/>
    <w:rsid w:val="000121A4"/>
    <w:rsid w:val="00015B8F"/>
    <w:rsid w:val="0002282C"/>
    <w:rsid w:val="00022ECE"/>
    <w:rsid w:val="00025A0E"/>
    <w:rsid w:val="0002673D"/>
    <w:rsid w:val="00035053"/>
    <w:rsid w:val="00036917"/>
    <w:rsid w:val="00042A51"/>
    <w:rsid w:val="00042AB8"/>
    <w:rsid w:val="00042D2E"/>
    <w:rsid w:val="00043EFE"/>
    <w:rsid w:val="00044C82"/>
    <w:rsid w:val="00061619"/>
    <w:rsid w:val="00070ED6"/>
    <w:rsid w:val="00072F2B"/>
    <w:rsid w:val="000742DC"/>
    <w:rsid w:val="00074ECD"/>
    <w:rsid w:val="00077D2A"/>
    <w:rsid w:val="00084C12"/>
    <w:rsid w:val="00084EBA"/>
    <w:rsid w:val="00092A4A"/>
    <w:rsid w:val="0009462C"/>
    <w:rsid w:val="00094B12"/>
    <w:rsid w:val="00095185"/>
    <w:rsid w:val="00096C46"/>
    <w:rsid w:val="000A1233"/>
    <w:rsid w:val="000A296F"/>
    <w:rsid w:val="000A2A28"/>
    <w:rsid w:val="000A3CDF"/>
    <w:rsid w:val="000A49A2"/>
    <w:rsid w:val="000A7DB6"/>
    <w:rsid w:val="000B192D"/>
    <w:rsid w:val="000B28EE"/>
    <w:rsid w:val="000B3E37"/>
    <w:rsid w:val="000B473F"/>
    <w:rsid w:val="000D04B0"/>
    <w:rsid w:val="000D1134"/>
    <w:rsid w:val="000D4CA8"/>
    <w:rsid w:val="000F1C57"/>
    <w:rsid w:val="000F5615"/>
    <w:rsid w:val="0011579B"/>
    <w:rsid w:val="00116744"/>
    <w:rsid w:val="00116F6E"/>
    <w:rsid w:val="00124BFF"/>
    <w:rsid w:val="0012560E"/>
    <w:rsid w:val="00127108"/>
    <w:rsid w:val="001273C1"/>
    <w:rsid w:val="00132BBC"/>
    <w:rsid w:val="00134B13"/>
    <w:rsid w:val="001412D0"/>
    <w:rsid w:val="00142A4B"/>
    <w:rsid w:val="00146BC0"/>
    <w:rsid w:val="00153C41"/>
    <w:rsid w:val="00154381"/>
    <w:rsid w:val="00162999"/>
    <w:rsid w:val="001640A7"/>
    <w:rsid w:val="00164FA7"/>
    <w:rsid w:val="0016546E"/>
    <w:rsid w:val="00166A03"/>
    <w:rsid w:val="001672A8"/>
    <w:rsid w:val="001718A7"/>
    <w:rsid w:val="00172E33"/>
    <w:rsid w:val="001737CF"/>
    <w:rsid w:val="00176083"/>
    <w:rsid w:val="001775D3"/>
    <w:rsid w:val="0018051E"/>
    <w:rsid w:val="00192F37"/>
    <w:rsid w:val="0019379B"/>
    <w:rsid w:val="001A70D2"/>
    <w:rsid w:val="001B013A"/>
    <w:rsid w:val="001B2E18"/>
    <w:rsid w:val="001C103A"/>
    <w:rsid w:val="001C4A1E"/>
    <w:rsid w:val="001C4D2A"/>
    <w:rsid w:val="001D657B"/>
    <w:rsid w:val="001D7B54"/>
    <w:rsid w:val="001E0209"/>
    <w:rsid w:val="001F2CA2"/>
    <w:rsid w:val="001F495A"/>
    <w:rsid w:val="0020142A"/>
    <w:rsid w:val="00203C14"/>
    <w:rsid w:val="002144C0"/>
    <w:rsid w:val="0021533C"/>
    <w:rsid w:val="0022477D"/>
    <w:rsid w:val="002278A9"/>
    <w:rsid w:val="00231C73"/>
    <w:rsid w:val="002336F9"/>
    <w:rsid w:val="0024028F"/>
    <w:rsid w:val="00244ABC"/>
    <w:rsid w:val="0024742E"/>
    <w:rsid w:val="002644A5"/>
    <w:rsid w:val="002705CC"/>
    <w:rsid w:val="002720EB"/>
    <w:rsid w:val="00276854"/>
    <w:rsid w:val="00281FF2"/>
    <w:rsid w:val="00282E81"/>
    <w:rsid w:val="002833E9"/>
    <w:rsid w:val="002839F7"/>
    <w:rsid w:val="002857DE"/>
    <w:rsid w:val="00291567"/>
    <w:rsid w:val="00295C61"/>
    <w:rsid w:val="002A22BF"/>
    <w:rsid w:val="002A2389"/>
    <w:rsid w:val="002A6582"/>
    <w:rsid w:val="002A671D"/>
    <w:rsid w:val="002B3D85"/>
    <w:rsid w:val="002B4D55"/>
    <w:rsid w:val="002B5D43"/>
    <w:rsid w:val="002B5EA0"/>
    <w:rsid w:val="002B6119"/>
    <w:rsid w:val="002C1F06"/>
    <w:rsid w:val="002C2E96"/>
    <w:rsid w:val="002C48F5"/>
    <w:rsid w:val="002D3375"/>
    <w:rsid w:val="002D434E"/>
    <w:rsid w:val="002D5E79"/>
    <w:rsid w:val="002D73D4"/>
    <w:rsid w:val="002F02A3"/>
    <w:rsid w:val="002F4ABE"/>
    <w:rsid w:val="002F604F"/>
    <w:rsid w:val="003018BA"/>
    <w:rsid w:val="00301FF3"/>
    <w:rsid w:val="0030318D"/>
    <w:rsid w:val="0030395F"/>
    <w:rsid w:val="00305C92"/>
    <w:rsid w:val="00312E24"/>
    <w:rsid w:val="003151C5"/>
    <w:rsid w:val="0031741B"/>
    <w:rsid w:val="003316D0"/>
    <w:rsid w:val="00331DDB"/>
    <w:rsid w:val="003343CF"/>
    <w:rsid w:val="003361D4"/>
    <w:rsid w:val="003409FC"/>
    <w:rsid w:val="0034615B"/>
    <w:rsid w:val="00346FE9"/>
    <w:rsid w:val="0034759A"/>
    <w:rsid w:val="003503F6"/>
    <w:rsid w:val="003530DD"/>
    <w:rsid w:val="00363F78"/>
    <w:rsid w:val="003643CF"/>
    <w:rsid w:val="00366D1E"/>
    <w:rsid w:val="00393883"/>
    <w:rsid w:val="00393F57"/>
    <w:rsid w:val="003A0A5B"/>
    <w:rsid w:val="003A1176"/>
    <w:rsid w:val="003C0BAE"/>
    <w:rsid w:val="003C3BFA"/>
    <w:rsid w:val="003C3F40"/>
    <w:rsid w:val="003D18A9"/>
    <w:rsid w:val="003D3D2B"/>
    <w:rsid w:val="003D6CE2"/>
    <w:rsid w:val="003E0C1E"/>
    <w:rsid w:val="003E1111"/>
    <w:rsid w:val="003E1941"/>
    <w:rsid w:val="003E2FE6"/>
    <w:rsid w:val="003E49D5"/>
    <w:rsid w:val="003E4F27"/>
    <w:rsid w:val="003F205D"/>
    <w:rsid w:val="003F38C0"/>
    <w:rsid w:val="003F7C06"/>
    <w:rsid w:val="00400C79"/>
    <w:rsid w:val="00414E3C"/>
    <w:rsid w:val="004152A6"/>
    <w:rsid w:val="00415A38"/>
    <w:rsid w:val="0042244A"/>
    <w:rsid w:val="00423C9D"/>
    <w:rsid w:val="0042745A"/>
    <w:rsid w:val="00431D5C"/>
    <w:rsid w:val="004362C6"/>
    <w:rsid w:val="00437FA2"/>
    <w:rsid w:val="00445970"/>
    <w:rsid w:val="004560CC"/>
    <w:rsid w:val="004603EF"/>
    <w:rsid w:val="00461EFC"/>
    <w:rsid w:val="004624BF"/>
    <w:rsid w:val="004652C2"/>
    <w:rsid w:val="00465315"/>
    <w:rsid w:val="004706D1"/>
    <w:rsid w:val="004708B0"/>
    <w:rsid w:val="00471326"/>
    <w:rsid w:val="004719B4"/>
    <w:rsid w:val="0047598D"/>
    <w:rsid w:val="004778AF"/>
    <w:rsid w:val="0048033C"/>
    <w:rsid w:val="00480ADE"/>
    <w:rsid w:val="004840FD"/>
    <w:rsid w:val="00484541"/>
    <w:rsid w:val="0048545B"/>
    <w:rsid w:val="004878CC"/>
    <w:rsid w:val="00490F7D"/>
    <w:rsid w:val="00491678"/>
    <w:rsid w:val="004968E2"/>
    <w:rsid w:val="00497957"/>
    <w:rsid w:val="004A3EEA"/>
    <w:rsid w:val="004A4D1F"/>
    <w:rsid w:val="004B1E88"/>
    <w:rsid w:val="004C55BD"/>
    <w:rsid w:val="004C6E89"/>
    <w:rsid w:val="004D0548"/>
    <w:rsid w:val="004D5282"/>
    <w:rsid w:val="004F1551"/>
    <w:rsid w:val="004F3929"/>
    <w:rsid w:val="004F4A82"/>
    <w:rsid w:val="004F55A3"/>
    <w:rsid w:val="004F7C70"/>
    <w:rsid w:val="00500062"/>
    <w:rsid w:val="005038F6"/>
    <w:rsid w:val="0050496F"/>
    <w:rsid w:val="00511886"/>
    <w:rsid w:val="00513B6F"/>
    <w:rsid w:val="00517C63"/>
    <w:rsid w:val="00527FDE"/>
    <w:rsid w:val="00531F6D"/>
    <w:rsid w:val="00533BBF"/>
    <w:rsid w:val="005348CA"/>
    <w:rsid w:val="00535B26"/>
    <w:rsid w:val="00536144"/>
    <w:rsid w:val="005363C4"/>
    <w:rsid w:val="00536BDE"/>
    <w:rsid w:val="00540842"/>
    <w:rsid w:val="00543ACC"/>
    <w:rsid w:val="00543DB6"/>
    <w:rsid w:val="00546FC4"/>
    <w:rsid w:val="0055242A"/>
    <w:rsid w:val="005609AB"/>
    <w:rsid w:val="0056358A"/>
    <w:rsid w:val="00563947"/>
    <w:rsid w:val="0056448D"/>
    <w:rsid w:val="00566537"/>
    <w:rsid w:val="0056696D"/>
    <w:rsid w:val="00577358"/>
    <w:rsid w:val="005921B1"/>
    <w:rsid w:val="005944D7"/>
    <w:rsid w:val="0059484D"/>
    <w:rsid w:val="00597A5B"/>
    <w:rsid w:val="005A0855"/>
    <w:rsid w:val="005A0977"/>
    <w:rsid w:val="005A3196"/>
    <w:rsid w:val="005A5E37"/>
    <w:rsid w:val="005A62F3"/>
    <w:rsid w:val="005B325D"/>
    <w:rsid w:val="005B4D92"/>
    <w:rsid w:val="005C080F"/>
    <w:rsid w:val="005C55B3"/>
    <w:rsid w:val="005C55E5"/>
    <w:rsid w:val="005C696A"/>
    <w:rsid w:val="005C6A41"/>
    <w:rsid w:val="005C78FB"/>
    <w:rsid w:val="005C795D"/>
    <w:rsid w:val="005C7A5D"/>
    <w:rsid w:val="005D3BD6"/>
    <w:rsid w:val="005D5161"/>
    <w:rsid w:val="005E2AB8"/>
    <w:rsid w:val="005E4A98"/>
    <w:rsid w:val="005E4F3D"/>
    <w:rsid w:val="005E6E85"/>
    <w:rsid w:val="005E7BBD"/>
    <w:rsid w:val="005F31D2"/>
    <w:rsid w:val="005F7897"/>
    <w:rsid w:val="006000D1"/>
    <w:rsid w:val="00601DBB"/>
    <w:rsid w:val="0061029B"/>
    <w:rsid w:val="00614865"/>
    <w:rsid w:val="00617230"/>
    <w:rsid w:val="00621CE1"/>
    <w:rsid w:val="00622C9D"/>
    <w:rsid w:val="00626162"/>
    <w:rsid w:val="00627FC9"/>
    <w:rsid w:val="0063291C"/>
    <w:rsid w:val="00642996"/>
    <w:rsid w:val="006435C8"/>
    <w:rsid w:val="00647FA8"/>
    <w:rsid w:val="00650C5F"/>
    <w:rsid w:val="0065417C"/>
    <w:rsid w:val="00654934"/>
    <w:rsid w:val="00661CD9"/>
    <w:rsid w:val="006620D9"/>
    <w:rsid w:val="006678AF"/>
    <w:rsid w:val="00671958"/>
    <w:rsid w:val="00673B6F"/>
    <w:rsid w:val="00675843"/>
    <w:rsid w:val="00676256"/>
    <w:rsid w:val="00681493"/>
    <w:rsid w:val="0068197F"/>
    <w:rsid w:val="006850D5"/>
    <w:rsid w:val="00690C61"/>
    <w:rsid w:val="00696477"/>
    <w:rsid w:val="006A24DA"/>
    <w:rsid w:val="006A6F78"/>
    <w:rsid w:val="006C16DA"/>
    <w:rsid w:val="006C6B74"/>
    <w:rsid w:val="006C7341"/>
    <w:rsid w:val="006D050F"/>
    <w:rsid w:val="006D59B2"/>
    <w:rsid w:val="006D6139"/>
    <w:rsid w:val="006D7D70"/>
    <w:rsid w:val="006E1851"/>
    <w:rsid w:val="006E471C"/>
    <w:rsid w:val="006E5D65"/>
    <w:rsid w:val="006E7261"/>
    <w:rsid w:val="006F062D"/>
    <w:rsid w:val="006F1282"/>
    <w:rsid w:val="006F1FBC"/>
    <w:rsid w:val="006F31E2"/>
    <w:rsid w:val="006F3426"/>
    <w:rsid w:val="00706544"/>
    <w:rsid w:val="007072BA"/>
    <w:rsid w:val="00711694"/>
    <w:rsid w:val="0071620A"/>
    <w:rsid w:val="00716E20"/>
    <w:rsid w:val="00724677"/>
    <w:rsid w:val="00725459"/>
    <w:rsid w:val="007264F8"/>
    <w:rsid w:val="007265EB"/>
    <w:rsid w:val="007327BD"/>
    <w:rsid w:val="00734608"/>
    <w:rsid w:val="0073483A"/>
    <w:rsid w:val="00745302"/>
    <w:rsid w:val="007461D6"/>
    <w:rsid w:val="00746EC8"/>
    <w:rsid w:val="00753B01"/>
    <w:rsid w:val="007570C6"/>
    <w:rsid w:val="00763BF1"/>
    <w:rsid w:val="007668C8"/>
    <w:rsid w:val="00766FD4"/>
    <w:rsid w:val="00767E29"/>
    <w:rsid w:val="00775345"/>
    <w:rsid w:val="0077612C"/>
    <w:rsid w:val="0078168C"/>
    <w:rsid w:val="00787C2A"/>
    <w:rsid w:val="00790E27"/>
    <w:rsid w:val="00795619"/>
    <w:rsid w:val="007A3E77"/>
    <w:rsid w:val="007A4022"/>
    <w:rsid w:val="007A6E6E"/>
    <w:rsid w:val="007B0B42"/>
    <w:rsid w:val="007B766F"/>
    <w:rsid w:val="007C2B1B"/>
    <w:rsid w:val="007C2D43"/>
    <w:rsid w:val="007C3299"/>
    <w:rsid w:val="007C3BCC"/>
    <w:rsid w:val="007C4546"/>
    <w:rsid w:val="007C4CF7"/>
    <w:rsid w:val="007D13DD"/>
    <w:rsid w:val="007D19CC"/>
    <w:rsid w:val="007D6E56"/>
    <w:rsid w:val="007E0DD1"/>
    <w:rsid w:val="007E2826"/>
    <w:rsid w:val="007E4F46"/>
    <w:rsid w:val="007E5C50"/>
    <w:rsid w:val="007F4155"/>
    <w:rsid w:val="00805151"/>
    <w:rsid w:val="00812AF7"/>
    <w:rsid w:val="0081554D"/>
    <w:rsid w:val="0081707E"/>
    <w:rsid w:val="008213BC"/>
    <w:rsid w:val="008232EE"/>
    <w:rsid w:val="008449B3"/>
    <w:rsid w:val="00845823"/>
    <w:rsid w:val="008552A2"/>
    <w:rsid w:val="0085747A"/>
    <w:rsid w:val="00863A8A"/>
    <w:rsid w:val="00863C9F"/>
    <w:rsid w:val="008665C0"/>
    <w:rsid w:val="00872B07"/>
    <w:rsid w:val="00875849"/>
    <w:rsid w:val="00880231"/>
    <w:rsid w:val="00884922"/>
    <w:rsid w:val="00885F64"/>
    <w:rsid w:val="0088712F"/>
    <w:rsid w:val="00891382"/>
    <w:rsid w:val="008917F9"/>
    <w:rsid w:val="00897C5F"/>
    <w:rsid w:val="008A45F7"/>
    <w:rsid w:val="008B123D"/>
    <w:rsid w:val="008C0CC0"/>
    <w:rsid w:val="008C19A9"/>
    <w:rsid w:val="008C379D"/>
    <w:rsid w:val="008C48BD"/>
    <w:rsid w:val="008C5147"/>
    <w:rsid w:val="008C5359"/>
    <w:rsid w:val="008C5363"/>
    <w:rsid w:val="008D3DFB"/>
    <w:rsid w:val="008D4442"/>
    <w:rsid w:val="008D60FD"/>
    <w:rsid w:val="008D75D6"/>
    <w:rsid w:val="008E64F4"/>
    <w:rsid w:val="008F12C9"/>
    <w:rsid w:val="008F12DF"/>
    <w:rsid w:val="008F237E"/>
    <w:rsid w:val="008F6E29"/>
    <w:rsid w:val="00903D82"/>
    <w:rsid w:val="009108B5"/>
    <w:rsid w:val="00913A8B"/>
    <w:rsid w:val="00916188"/>
    <w:rsid w:val="009170E6"/>
    <w:rsid w:val="00920600"/>
    <w:rsid w:val="009209F7"/>
    <w:rsid w:val="00923D7D"/>
    <w:rsid w:val="00930BFF"/>
    <w:rsid w:val="00931C08"/>
    <w:rsid w:val="00937AF0"/>
    <w:rsid w:val="0094542E"/>
    <w:rsid w:val="00946685"/>
    <w:rsid w:val="00946CFE"/>
    <w:rsid w:val="009508DF"/>
    <w:rsid w:val="00950DAC"/>
    <w:rsid w:val="00951BE1"/>
    <w:rsid w:val="00954A07"/>
    <w:rsid w:val="00966E56"/>
    <w:rsid w:val="00994703"/>
    <w:rsid w:val="00997BB1"/>
    <w:rsid w:val="00997F14"/>
    <w:rsid w:val="009A10D4"/>
    <w:rsid w:val="009A6711"/>
    <w:rsid w:val="009A78D9"/>
    <w:rsid w:val="009B27CE"/>
    <w:rsid w:val="009C3580"/>
    <w:rsid w:val="009C3E31"/>
    <w:rsid w:val="009C54AE"/>
    <w:rsid w:val="009C6277"/>
    <w:rsid w:val="009C788E"/>
    <w:rsid w:val="009D237F"/>
    <w:rsid w:val="009D375C"/>
    <w:rsid w:val="009D3F3B"/>
    <w:rsid w:val="009D59D4"/>
    <w:rsid w:val="009D62C3"/>
    <w:rsid w:val="009E0543"/>
    <w:rsid w:val="009E3B41"/>
    <w:rsid w:val="009E528E"/>
    <w:rsid w:val="009F1741"/>
    <w:rsid w:val="009F3C5C"/>
    <w:rsid w:val="009F4610"/>
    <w:rsid w:val="009F5D6D"/>
    <w:rsid w:val="009F6814"/>
    <w:rsid w:val="00A00ECC"/>
    <w:rsid w:val="00A051AB"/>
    <w:rsid w:val="00A06D4F"/>
    <w:rsid w:val="00A155EE"/>
    <w:rsid w:val="00A15CBF"/>
    <w:rsid w:val="00A22132"/>
    <w:rsid w:val="00A2245B"/>
    <w:rsid w:val="00A238BB"/>
    <w:rsid w:val="00A30110"/>
    <w:rsid w:val="00A30E00"/>
    <w:rsid w:val="00A36899"/>
    <w:rsid w:val="00A371F6"/>
    <w:rsid w:val="00A43BF6"/>
    <w:rsid w:val="00A50101"/>
    <w:rsid w:val="00A53FA5"/>
    <w:rsid w:val="00A54817"/>
    <w:rsid w:val="00A601C8"/>
    <w:rsid w:val="00A60799"/>
    <w:rsid w:val="00A72B7E"/>
    <w:rsid w:val="00A83641"/>
    <w:rsid w:val="00A84C85"/>
    <w:rsid w:val="00A86996"/>
    <w:rsid w:val="00A91659"/>
    <w:rsid w:val="00A965CB"/>
    <w:rsid w:val="00A97DE1"/>
    <w:rsid w:val="00AB053C"/>
    <w:rsid w:val="00AB0EF1"/>
    <w:rsid w:val="00AB4BD3"/>
    <w:rsid w:val="00AB7488"/>
    <w:rsid w:val="00AC5F90"/>
    <w:rsid w:val="00AD035E"/>
    <w:rsid w:val="00AD1146"/>
    <w:rsid w:val="00AD1FFC"/>
    <w:rsid w:val="00AD27D3"/>
    <w:rsid w:val="00AD3B27"/>
    <w:rsid w:val="00AD5A53"/>
    <w:rsid w:val="00AD66D6"/>
    <w:rsid w:val="00AD73E3"/>
    <w:rsid w:val="00AE1160"/>
    <w:rsid w:val="00AE203C"/>
    <w:rsid w:val="00AE2E74"/>
    <w:rsid w:val="00AE5FCB"/>
    <w:rsid w:val="00AF1C4A"/>
    <w:rsid w:val="00AF2C1E"/>
    <w:rsid w:val="00AF6754"/>
    <w:rsid w:val="00B010AA"/>
    <w:rsid w:val="00B06142"/>
    <w:rsid w:val="00B11DCF"/>
    <w:rsid w:val="00B135B1"/>
    <w:rsid w:val="00B15700"/>
    <w:rsid w:val="00B206BC"/>
    <w:rsid w:val="00B241F2"/>
    <w:rsid w:val="00B25E90"/>
    <w:rsid w:val="00B3130B"/>
    <w:rsid w:val="00B40ADB"/>
    <w:rsid w:val="00B43B77"/>
    <w:rsid w:val="00B43E80"/>
    <w:rsid w:val="00B4452A"/>
    <w:rsid w:val="00B45AB7"/>
    <w:rsid w:val="00B607DB"/>
    <w:rsid w:val="00B60F57"/>
    <w:rsid w:val="00B62A5F"/>
    <w:rsid w:val="00B63E96"/>
    <w:rsid w:val="00B644A9"/>
    <w:rsid w:val="00B66529"/>
    <w:rsid w:val="00B75946"/>
    <w:rsid w:val="00B8056E"/>
    <w:rsid w:val="00B819C8"/>
    <w:rsid w:val="00B82308"/>
    <w:rsid w:val="00B90885"/>
    <w:rsid w:val="00BA729E"/>
    <w:rsid w:val="00BB3C14"/>
    <w:rsid w:val="00BB520A"/>
    <w:rsid w:val="00BC09EB"/>
    <w:rsid w:val="00BD1A43"/>
    <w:rsid w:val="00BD3869"/>
    <w:rsid w:val="00BD5B50"/>
    <w:rsid w:val="00BD66E9"/>
    <w:rsid w:val="00BD6FF4"/>
    <w:rsid w:val="00BE1112"/>
    <w:rsid w:val="00BE35A1"/>
    <w:rsid w:val="00BE3683"/>
    <w:rsid w:val="00BF17E1"/>
    <w:rsid w:val="00BF2222"/>
    <w:rsid w:val="00BF2C41"/>
    <w:rsid w:val="00BF704B"/>
    <w:rsid w:val="00C058B4"/>
    <w:rsid w:val="00C05CAF"/>
    <w:rsid w:val="00C05F44"/>
    <w:rsid w:val="00C131B5"/>
    <w:rsid w:val="00C16ABF"/>
    <w:rsid w:val="00C170AE"/>
    <w:rsid w:val="00C237A4"/>
    <w:rsid w:val="00C26221"/>
    <w:rsid w:val="00C26CB7"/>
    <w:rsid w:val="00C30A83"/>
    <w:rsid w:val="00C324C1"/>
    <w:rsid w:val="00C33D4E"/>
    <w:rsid w:val="00C347A2"/>
    <w:rsid w:val="00C36992"/>
    <w:rsid w:val="00C37771"/>
    <w:rsid w:val="00C41076"/>
    <w:rsid w:val="00C550EE"/>
    <w:rsid w:val="00C56036"/>
    <w:rsid w:val="00C575F9"/>
    <w:rsid w:val="00C61DC5"/>
    <w:rsid w:val="00C63325"/>
    <w:rsid w:val="00C63A69"/>
    <w:rsid w:val="00C651D8"/>
    <w:rsid w:val="00C67E92"/>
    <w:rsid w:val="00C70A26"/>
    <w:rsid w:val="00C74F71"/>
    <w:rsid w:val="00C766DF"/>
    <w:rsid w:val="00C91A9B"/>
    <w:rsid w:val="00C94B98"/>
    <w:rsid w:val="00C95ECD"/>
    <w:rsid w:val="00CA2B96"/>
    <w:rsid w:val="00CA5089"/>
    <w:rsid w:val="00CA7237"/>
    <w:rsid w:val="00CB0855"/>
    <w:rsid w:val="00CC460C"/>
    <w:rsid w:val="00CD2DC7"/>
    <w:rsid w:val="00CD6897"/>
    <w:rsid w:val="00CE5BAC"/>
    <w:rsid w:val="00CF15CD"/>
    <w:rsid w:val="00CF25BE"/>
    <w:rsid w:val="00CF5BA7"/>
    <w:rsid w:val="00CF78ED"/>
    <w:rsid w:val="00D02B25"/>
    <w:rsid w:val="00D02EBA"/>
    <w:rsid w:val="00D05724"/>
    <w:rsid w:val="00D10DAE"/>
    <w:rsid w:val="00D12028"/>
    <w:rsid w:val="00D12093"/>
    <w:rsid w:val="00D17C3C"/>
    <w:rsid w:val="00D26B2C"/>
    <w:rsid w:val="00D30392"/>
    <w:rsid w:val="00D3246F"/>
    <w:rsid w:val="00D352C9"/>
    <w:rsid w:val="00D415F6"/>
    <w:rsid w:val="00D425B2"/>
    <w:rsid w:val="00D428D6"/>
    <w:rsid w:val="00D45B27"/>
    <w:rsid w:val="00D46BF9"/>
    <w:rsid w:val="00D5140B"/>
    <w:rsid w:val="00D552B2"/>
    <w:rsid w:val="00D567F7"/>
    <w:rsid w:val="00D608D1"/>
    <w:rsid w:val="00D620DF"/>
    <w:rsid w:val="00D668C1"/>
    <w:rsid w:val="00D73069"/>
    <w:rsid w:val="00D74119"/>
    <w:rsid w:val="00D7521A"/>
    <w:rsid w:val="00D80598"/>
    <w:rsid w:val="00D8075B"/>
    <w:rsid w:val="00D83B8E"/>
    <w:rsid w:val="00D8678B"/>
    <w:rsid w:val="00D912D2"/>
    <w:rsid w:val="00D92E40"/>
    <w:rsid w:val="00D96E84"/>
    <w:rsid w:val="00DA2114"/>
    <w:rsid w:val="00DA32BB"/>
    <w:rsid w:val="00DA3CC6"/>
    <w:rsid w:val="00DE09C0"/>
    <w:rsid w:val="00DE4A14"/>
    <w:rsid w:val="00DE55FC"/>
    <w:rsid w:val="00DF320D"/>
    <w:rsid w:val="00DF6822"/>
    <w:rsid w:val="00DF6C2A"/>
    <w:rsid w:val="00DF71C8"/>
    <w:rsid w:val="00E02C28"/>
    <w:rsid w:val="00E05DDB"/>
    <w:rsid w:val="00E07280"/>
    <w:rsid w:val="00E07290"/>
    <w:rsid w:val="00E120D5"/>
    <w:rsid w:val="00E1259D"/>
    <w:rsid w:val="00E129B8"/>
    <w:rsid w:val="00E21E7D"/>
    <w:rsid w:val="00E22B98"/>
    <w:rsid w:val="00E22FBC"/>
    <w:rsid w:val="00E24BF5"/>
    <w:rsid w:val="00E25338"/>
    <w:rsid w:val="00E420CA"/>
    <w:rsid w:val="00E51E44"/>
    <w:rsid w:val="00E56979"/>
    <w:rsid w:val="00E61602"/>
    <w:rsid w:val="00E63026"/>
    <w:rsid w:val="00E63348"/>
    <w:rsid w:val="00E72E93"/>
    <w:rsid w:val="00E742AA"/>
    <w:rsid w:val="00E77E88"/>
    <w:rsid w:val="00E8107D"/>
    <w:rsid w:val="00E82133"/>
    <w:rsid w:val="00E92628"/>
    <w:rsid w:val="00E93222"/>
    <w:rsid w:val="00E960BB"/>
    <w:rsid w:val="00EA2074"/>
    <w:rsid w:val="00EA46A7"/>
    <w:rsid w:val="00EA4832"/>
    <w:rsid w:val="00EA4E9D"/>
    <w:rsid w:val="00EA5118"/>
    <w:rsid w:val="00EA659E"/>
    <w:rsid w:val="00EB17CF"/>
    <w:rsid w:val="00EB42C3"/>
    <w:rsid w:val="00EB49FA"/>
    <w:rsid w:val="00EB4CDC"/>
    <w:rsid w:val="00EB54C3"/>
    <w:rsid w:val="00EC4899"/>
    <w:rsid w:val="00EC48CE"/>
    <w:rsid w:val="00ED03AB"/>
    <w:rsid w:val="00ED1A0C"/>
    <w:rsid w:val="00ED32D2"/>
    <w:rsid w:val="00ED7BA0"/>
    <w:rsid w:val="00ED7E07"/>
    <w:rsid w:val="00EE2330"/>
    <w:rsid w:val="00EE32DE"/>
    <w:rsid w:val="00EE5457"/>
    <w:rsid w:val="00EE7F9C"/>
    <w:rsid w:val="00F042AE"/>
    <w:rsid w:val="00F070AB"/>
    <w:rsid w:val="00F071C2"/>
    <w:rsid w:val="00F113D9"/>
    <w:rsid w:val="00F17567"/>
    <w:rsid w:val="00F214CC"/>
    <w:rsid w:val="00F216B4"/>
    <w:rsid w:val="00F230BE"/>
    <w:rsid w:val="00F27A7B"/>
    <w:rsid w:val="00F41B5E"/>
    <w:rsid w:val="00F4531A"/>
    <w:rsid w:val="00F4652A"/>
    <w:rsid w:val="00F526AF"/>
    <w:rsid w:val="00F57C98"/>
    <w:rsid w:val="00F617C3"/>
    <w:rsid w:val="00F7066B"/>
    <w:rsid w:val="00F7283E"/>
    <w:rsid w:val="00F74200"/>
    <w:rsid w:val="00F83B28"/>
    <w:rsid w:val="00F933D3"/>
    <w:rsid w:val="00F96D3C"/>
    <w:rsid w:val="00F974DA"/>
    <w:rsid w:val="00F97B5C"/>
    <w:rsid w:val="00FA46E5"/>
    <w:rsid w:val="00FB628A"/>
    <w:rsid w:val="00FB7DBA"/>
    <w:rsid w:val="00FC1C25"/>
    <w:rsid w:val="00FC3F45"/>
    <w:rsid w:val="00FC588E"/>
    <w:rsid w:val="00FC5D56"/>
    <w:rsid w:val="00FD0355"/>
    <w:rsid w:val="00FD0F27"/>
    <w:rsid w:val="00FD406C"/>
    <w:rsid w:val="00FD503F"/>
    <w:rsid w:val="00FD7589"/>
    <w:rsid w:val="00FF016A"/>
    <w:rsid w:val="00FF1401"/>
    <w:rsid w:val="00FF5E7D"/>
    <w:rsid w:val="083F6CDE"/>
    <w:rsid w:val="211FECFF"/>
    <w:rsid w:val="22A3ED72"/>
    <w:rsid w:val="2406CFCB"/>
    <w:rsid w:val="27153A91"/>
    <w:rsid w:val="2FE6526A"/>
    <w:rsid w:val="369D2195"/>
    <w:rsid w:val="3D47F879"/>
    <w:rsid w:val="443839B3"/>
    <w:rsid w:val="4A6BB850"/>
    <w:rsid w:val="52207109"/>
    <w:rsid w:val="57C3F59B"/>
    <w:rsid w:val="5CFF199B"/>
    <w:rsid w:val="691ECB81"/>
    <w:rsid w:val="72E85D9C"/>
    <w:rsid w:val="7FE2E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E548"/>
  <w15:docId w15:val="{881C77AB-9879-438F-BF2B-A678DF04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59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59B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5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76C1C-EAEB-49DD-A210-C637344D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925</Words>
  <Characters>5554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15</cp:revision>
  <cp:lastPrinted>2019-07-07T13:03:00Z</cp:lastPrinted>
  <dcterms:created xsi:type="dcterms:W3CDTF">2020-10-27T16:04:00Z</dcterms:created>
  <dcterms:modified xsi:type="dcterms:W3CDTF">2025-11-05T09:09:00Z</dcterms:modified>
</cp:coreProperties>
</file>